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EE755D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E755D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EE755D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EE755D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755D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55D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EE755D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7B402DF1" w:rsidR="00067DD5" w:rsidRPr="00EE755D" w:rsidRDefault="007B78C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78C3">
        <w:rPr>
          <w:rFonts w:ascii="Times New Roman" w:hAnsi="Times New Roman" w:cs="Times New Roman"/>
          <w:sz w:val="24"/>
          <w:szCs w:val="24"/>
        </w:rPr>
        <w:t>Б1.О «Базы данных»</w:t>
      </w:r>
    </w:p>
    <w:p w14:paraId="62C7EC09" w14:textId="012B2E93" w:rsidR="00AA1A3C" w:rsidRPr="00EE755D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EE755D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EA885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3063DF7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027FC5D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D4E5F9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548775B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6BBD0DB4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C3B31E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BB6223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0A331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0A717DC6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3EF2C8C8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0D6ECF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3560BFFC" w14:textId="77777777" w:rsidR="00F6406E" w:rsidRPr="00F6406E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7CA02B63" w:rsidR="000D05A9" w:rsidRPr="00EE755D" w:rsidRDefault="00F6406E" w:rsidP="00F640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06E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EE755D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250D900B" w:rsidR="000D05A9" w:rsidRPr="00EE755D" w:rsidRDefault="00366EF7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6EF7">
        <w:rPr>
          <w:rFonts w:ascii="Times New Roman" w:hAnsi="Times New Roman" w:cs="Times New Roman"/>
          <w:sz w:val="28"/>
          <w:szCs w:val="28"/>
        </w:rPr>
        <w:t xml:space="preserve">Рязань </w:t>
      </w:r>
      <w:r w:rsidRPr="00366EF7">
        <w:rPr>
          <w:rFonts w:ascii="Times New Roman" w:hAnsi="Times New Roman" w:cs="Times New Roman"/>
          <w:sz w:val="28"/>
          <w:szCs w:val="28"/>
        </w:rPr>
        <w:fldChar w:fldCharType="begin"/>
      </w:r>
      <w:r w:rsidRPr="00366EF7">
        <w:rPr>
          <w:rFonts w:ascii="Times New Roman" w:hAnsi="Times New Roman" w:cs="Times New Roman"/>
          <w:sz w:val="28"/>
          <w:szCs w:val="28"/>
        </w:rPr>
        <w:instrText xml:space="preserve"> TIME \@ "yyyy" </w:instrText>
      </w:r>
      <w:r w:rsidRPr="00366EF7">
        <w:rPr>
          <w:rFonts w:ascii="Times New Roman" w:hAnsi="Times New Roman" w:cs="Times New Roman"/>
          <w:sz w:val="28"/>
          <w:szCs w:val="28"/>
        </w:rPr>
        <w:fldChar w:fldCharType="separate"/>
      </w:r>
      <w:r w:rsidR="00B745DA">
        <w:rPr>
          <w:rFonts w:ascii="Times New Roman" w:hAnsi="Times New Roman" w:cs="Times New Roman"/>
          <w:noProof/>
          <w:sz w:val="28"/>
          <w:szCs w:val="28"/>
        </w:rPr>
        <w:t>2023</w:t>
      </w:r>
      <w:r w:rsidRPr="00366EF7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EE755D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EE755D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EE755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35"/>
        <w:gridCol w:w="4130"/>
        <w:gridCol w:w="2268"/>
        <w:gridCol w:w="2318"/>
        <w:gridCol w:w="277"/>
      </w:tblGrid>
      <w:tr w:rsidR="00D97CEB" w:rsidRPr="00EE755D" w14:paraId="1BED778B" w14:textId="77777777" w:rsidTr="007870FB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EE755D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EE755D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EE755D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EE755D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EE755D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12C64" w:rsidRPr="00EE755D" w14:paraId="78D1B990" w14:textId="77777777" w:rsidTr="00BB1F6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0E20787A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Основы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6100D7FC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A586" w14:textId="6241BAC3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4291582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512C64" w:rsidRPr="00EE755D" w:rsidRDefault="00512C64" w:rsidP="00512C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3A062C77" w:rsidR="00512C64" w:rsidRPr="00EE755D" w:rsidRDefault="001E5926" w:rsidP="00512C64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4B8ED666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0EA6A96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2CC7057C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0646C51D" w:rsidR="00512C64" w:rsidRPr="00EE755D" w:rsidRDefault="001E5926" w:rsidP="00512C6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59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SQL в простых запросах на извлечение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4A69400F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2ABD90BD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512C64" w:rsidRPr="00EE755D" w14:paraId="78BB048B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512C64" w:rsidRPr="00EE755D" w:rsidRDefault="00512C64" w:rsidP="00512C6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E890667" w:rsidR="00512C64" w:rsidRPr="00EE755D" w:rsidRDefault="001E5926" w:rsidP="00512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данных из нескольких источников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4B25E85B" w:rsidR="00512C64" w:rsidRPr="00EE755D" w:rsidRDefault="00CF544E" w:rsidP="00512C64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45665E9A" w:rsidR="00512C64" w:rsidRPr="00EE755D" w:rsidRDefault="00512C64" w:rsidP="00512C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512C64" w:rsidRPr="00EE755D" w:rsidRDefault="00512C64" w:rsidP="00512C6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A619088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BCD4156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перекрёстных запросов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480640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УК-6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03481FC7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654D287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8B71A3" w14:textId="2F8E66C2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32C1E" w14:textId="0D77D23D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Запросы для модификации данных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53B0" w14:textId="32EFE35E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76A25" w14:textId="00F7C301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65FD3CD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02C3072F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41BE4F" w14:textId="0508F141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2E9544" w14:textId="5CC9B498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элементы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5739" w14:textId="37F2552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19EC" w14:textId="3C00A933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7A1B4215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ED6C72" w:rsidRPr="00EE755D" w14:paraId="5C3670B3" w14:textId="77777777" w:rsidTr="00F602D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0CF54B" w14:textId="431BF6BF" w:rsidR="00ED6C72" w:rsidRPr="00EE755D" w:rsidRDefault="00ED6C72" w:rsidP="00ED6C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75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B0FC5" w14:textId="123EA8DB" w:rsidR="00ED6C72" w:rsidRPr="00EE755D" w:rsidRDefault="00ED6C72" w:rsidP="00ED6C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926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применение языка SQL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8C405" w14:textId="66B9A85C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CF544E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4CA49" w14:textId="0067DDF8" w:rsidR="00ED6C72" w:rsidRPr="00EE755D" w:rsidRDefault="00ED6C72" w:rsidP="00ED6C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C">
              <w:rPr>
                <w:rFonts w:ascii="Times New Roman" w:eastAsia="Calibri" w:hAnsi="Times New Roman" w:cs="Times New Roman"/>
                <w:sz w:val="24"/>
                <w:szCs w:val="24"/>
              </w:rPr>
              <w:t>Зачёт</w:t>
            </w:r>
          </w:p>
        </w:tc>
        <w:tc>
          <w:tcPr>
            <w:tcW w:w="0" w:type="auto"/>
            <w:vAlign w:val="center"/>
          </w:tcPr>
          <w:p w14:paraId="49E11D86" w14:textId="77777777" w:rsidR="00ED6C72" w:rsidRPr="00EE755D" w:rsidRDefault="00ED6C72" w:rsidP="00ED6C7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00FB349F" w:rsidR="00D97CEB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03E3C17A" w14:textId="77777777" w:rsidR="005B1683" w:rsidRPr="005B1683" w:rsidRDefault="005B1683" w:rsidP="005B16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5B1683" w:rsidRPr="005B1683" w14:paraId="5B7ECF8D" w14:textId="77777777" w:rsidTr="005B1683">
        <w:trPr>
          <w:tblHeader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224C9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0717" w14:textId="77777777" w:rsidR="005B1683" w:rsidRPr="005B1683" w:rsidRDefault="005B1683" w:rsidP="005B1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5B1683" w:rsidRPr="005B1683" w14:paraId="44C41C60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D3807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98B3C48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48AE6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66A14CE1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F3DD6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5B1683" w:rsidRPr="005B1683" w14:paraId="21892ADD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15C5A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27C0BB7E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59F9A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2F288DB8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19D37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5B1683" w:rsidRPr="005B1683" w14:paraId="2ED87174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18A2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3743C91B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6EADF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58ED5396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C94E2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5B1683" w:rsidRPr="005B1683" w14:paraId="6799ADCA" w14:textId="77777777" w:rsidTr="005B1683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3054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BE167" w14:textId="77777777" w:rsidR="005B1683" w:rsidRPr="005B1683" w:rsidRDefault="005B1683" w:rsidP="005B168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312EC" w14:textId="77777777" w:rsidR="005B1683" w:rsidRPr="005B1683" w:rsidRDefault="005B1683" w:rsidP="005B1683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0DAD1838" w14:textId="77777777" w:rsidR="005B1683" w:rsidRPr="005B1683" w:rsidRDefault="005B1683" w:rsidP="005B16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5945904D" w14:textId="1202F29D" w:rsidR="00E265A3" w:rsidRPr="00EE755D" w:rsidRDefault="00E265A3" w:rsidP="00E265A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14E94027" w:rsidR="00D97CEB" w:rsidRPr="00EE755D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(зачёт)</w:t>
      </w:r>
      <w:r w:rsidR="00DC5A0E" w:rsidRPr="00EE755D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87EC7" w:rsidRPr="00E87EC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Примерные вопросы </w:t>
      </w:r>
      <w:r w:rsidR="00C83D47" w:rsidRP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 зачёту</w:t>
      </w:r>
      <w:r w:rsidR="00C83D47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E1BFEC5" w14:textId="1309C1CE" w:rsidR="00793848" w:rsidRPr="00EE755D" w:rsidRDefault="00793848" w:rsidP="007946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52E5A2CF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Определение и назначение СУБД.</w:t>
      </w:r>
    </w:p>
    <w:p w14:paraId="16B6B52B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 xml:space="preserve">Назначение интегрированного языка </w:t>
      </w:r>
      <w:r w:rsidRPr="00EE755D">
        <w:rPr>
          <w:rFonts w:ascii="Times New Roman" w:hAnsi="Times New Roman" w:cs="Times New Roman"/>
          <w:i/>
          <w:iCs/>
          <w:sz w:val="24"/>
          <w:szCs w:val="24"/>
          <w:lang w:val="en-US" w:bidi="en-US"/>
        </w:rPr>
        <w:t>SQL</w:t>
      </w:r>
      <w:r w:rsidRPr="00EE755D">
        <w:rPr>
          <w:rFonts w:ascii="Times New Roman" w:hAnsi="Times New Roman" w:cs="Times New Roman"/>
          <w:sz w:val="24"/>
          <w:szCs w:val="24"/>
        </w:rPr>
        <w:t>.</w:t>
      </w:r>
    </w:p>
    <w:p w14:paraId="7A510231" w14:textId="49F983DC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6385973"/>
      <w:r w:rsidRPr="00EE755D">
        <w:rPr>
          <w:rFonts w:ascii="Times New Roman" w:hAnsi="Times New Roman" w:cs="Times New Roman"/>
          <w:sz w:val="24"/>
          <w:szCs w:val="24"/>
        </w:rPr>
        <w:t>Тип данных. Назначение первичного ключа.</w:t>
      </w:r>
    </w:p>
    <w:p w14:paraId="10CE0E4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Реляционные отношения (связи) между таблицами базы данных.</w:t>
      </w:r>
    </w:p>
    <w:p w14:paraId="4C05C89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Ссылочная целостность и каскадные воздействия.</w:t>
      </w:r>
    </w:p>
    <w:p w14:paraId="14EC9E00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Назначение внешнего ключа. Применение составного ключа.</w:t>
      </w:r>
    </w:p>
    <w:bookmarkEnd w:id="1"/>
    <w:p w14:paraId="5251A844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sz w:val="24"/>
          <w:szCs w:val="24"/>
        </w:rPr>
        <w:t>Этапы проектирования базы данных.</w:t>
      </w:r>
    </w:p>
    <w:p w14:paraId="3FAC0A6A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 одному».</w:t>
      </w:r>
    </w:p>
    <w:p w14:paraId="461867A3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«один ко многим».</w:t>
      </w:r>
    </w:p>
    <w:p w14:paraId="314CBDF8" w14:textId="77777777" w:rsidR="00793848" w:rsidRPr="00EE755D" w:rsidRDefault="00793848" w:rsidP="002F4928">
      <w:pPr>
        <w:pStyle w:val="aa"/>
        <w:widowControl/>
        <w:numPr>
          <w:ilvl w:val="0"/>
          <w:numId w:val="1"/>
        </w:numPr>
        <w:shd w:val="clear" w:color="auto" w:fill="auto"/>
        <w:tabs>
          <w:tab w:val="left" w:pos="320"/>
          <w:tab w:val="right" w:leader="dot" w:pos="6659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E755D">
        <w:rPr>
          <w:rFonts w:ascii="Times New Roman" w:hAnsi="Times New Roman" w:cs="Times New Roman"/>
          <w:iCs/>
          <w:sz w:val="24"/>
          <w:szCs w:val="24"/>
        </w:rPr>
        <w:t>Создание отношения «многие ко многим».</w:t>
      </w:r>
    </w:p>
    <w:p w14:paraId="1CC462A2" w14:textId="77777777" w:rsidR="002F4928" w:rsidRDefault="00793848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E755D">
        <w:rPr>
          <w:rFonts w:ascii="Times New Roman" w:hAnsi="Times New Roman"/>
          <w:sz w:val="24"/>
          <w:szCs w:val="24"/>
        </w:rPr>
        <w:t>Назначение индексации данных.</w:t>
      </w:r>
    </w:p>
    <w:p w14:paraId="7FA7E011" w14:textId="367E0CF8" w:rsidR="00333C37" w:rsidRPr="002F4928" w:rsidRDefault="00333C37" w:rsidP="002F4928">
      <w:pPr>
        <w:pStyle w:val="a8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F492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Назначение оператора SELECT. Пример запроса.</w:t>
      </w:r>
    </w:p>
    <w:p w14:paraId="664BECA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INNER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9C3967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LEFT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F70497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RIGHT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JOIN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1BF4C3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Группировка данных. Пример запроса.</w:t>
      </w:r>
    </w:p>
    <w:p w14:paraId="22DAFE9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Сортировка данных. Пример запроса.</w:t>
      </w:r>
    </w:p>
    <w:p w14:paraId="4664E9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WHERE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6A483F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HAVING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626C83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DISTINCT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AE985F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5BC59DF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ANY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74AC86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AF6FA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EXISTS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00511F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UNION ... SELECT. Пример запроса.</w:t>
      </w:r>
    </w:p>
    <w:p w14:paraId="2D8F0F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455EC0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Назначение конструкции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TRANSFORM ... PIVOT. Пример запроса.</w:t>
      </w:r>
    </w:p>
    <w:p w14:paraId="4F4D5A2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5897E0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DELETE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FROM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6B50B9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UPDATE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4A8B78E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3A9FADA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DROP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B095B3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операторов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IS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NOT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NULL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0FDBEB4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TOP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189B1D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LIKE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3A77822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BETWEEN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15C8243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Присвоение псевдонимов таблицам и полям. Пример запроса.</w:t>
      </w:r>
    </w:p>
    <w:p w14:paraId="3A220349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Самообъединение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таблицы. Пример запроса.</w:t>
      </w:r>
    </w:p>
    <w:p w14:paraId="45E4CEE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5E337E8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INSERT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INTO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SELECT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28E4A902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оператора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SWITCH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734709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IIF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1D039E7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функции </w:t>
      </w:r>
      <w:proofErr w:type="spellStart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IsNull</w:t>
      </w:r>
      <w:proofErr w:type="spellEnd"/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0C4A4616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Пример организации обеспечения целостности данных.</w:t>
      </w:r>
    </w:p>
    <w:p w14:paraId="186F7470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макросов в СУБД. Пример работы макроса.</w:t>
      </w:r>
    </w:p>
    <w:p w14:paraId="06D2BA3E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Назначение модулей в СУБД. Пример работы модуля.</w:t>
      </w:r>
    </w:p>
    <w:p w14:paraId="5D3F8FEC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ALTER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TABLE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6A8141CD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CREATE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INDEX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BC632FB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Назначение инструкции 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AUTOINCREMENT</w:t>
      </w: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Пример запроса.</w:t>
      </w:r>
    </w:p>
    <w:p w14:paraId="7D9EBB65" w14:textId="77777777" w:rsidR="00333C37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Назначение инструкции CONSTRAINT. Пример запроса.</w:t>
      </w:r>
    </w:p>
    <w:p w14:paraId="540E5C01" w14:textId="6DF285B5" w:rsidR="00D97CEB" w:rsidRPr="00EE755D" w:rsidRDefault="00333C37" w:rsidP="002F4928">
      <w:pPr>
        <w:numPr>
          <w:ilvl w:val="0"/>
          <w:numId w:val="1"/>
        </w:numPr>
        <w:tabs>
          <w:tab w:val="right" w:leader="dot" w:pos="6659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75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Типы данных. Пример запроса для пяти различных типов данных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7541E0" w14:textId="77777777" w:rsidR="000F27A7" w:rsidRPr="00EE755D" w:rsidRDefault="000F27A7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5EC7C76" w14:textId="508DAA7F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4.</w:t>
      </w:r>
      <w:r w:rsidR="00DB2F42"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</w:t>
      </w:r>
      <w:r w:rsidRPr="00EE755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r w:rsidR="00D84D5B" w:rsidRPr="00D84D5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Письменная работа на курсе</w:t>
      </w:r>
    </w:p>
    <w:p w14:paraId="1C6F9C80" w14:textId="77777777" w:rsidR="00D97CEB" w:rsidRPr="00EE755D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98611" w14:textId="626648D2" w:rsidR="00A55EC6" w:rsidRPr="00EE755D" w:rsidRDefault="00D97CEB" w:rsidP="00A55EC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типовое задание для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(проекта):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Разработка базы данных на </w:t>
      </w:r>
      <w:r w:rsidR="00A55EC6" w:rsidRPr="00EE75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SQL</w:t>
      </w:r>
      <w:r w:rsidR="00BC3415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  <w:r w:rsidR="00A55EC6"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Задачи курсовой работы (проекта):</w:t>
      </w:r>
    </w:p>
    <w:p w14:paraId="593A4F18" w14:textId="761BE65B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формирования таблиц с не менее 10 записями в каждой.</w:t>
      </w:r>
    </w:p>
    <w:p w14:paraId="2CF93A3D" w14:textId="3E16E7C3" w:rsidR="00A55EC6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создать макрос и/или модуль для запуска запросов по пункту «а», автоматически формирующий таблицы, поля, записи, схему данных и целостность данных между таблицами.</w:t>
      </w:r>
    </w:p>
    <w:p w14:paraId="52DFF49E" w14:textId="4B5AFFE6" w:rsidR="00D97CEB" w:rsidRPr="00EE755D" w:rsidRDefault="00A55EC6" w:rsidP="00A55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создать </w:t>
      </w:r>
      <w:r w:rsidRPr="00EE755D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SQL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-запросы для операций над данными.</w:t>
      </w:r>
    </w:p>
    <w:p w14:paraId="74B82039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назначается по итогам проверки пояснительной записки, оформленной в соответствии с требованиями, предъявляемыми к данным работам, и осуществляется в форме ответов на вопросы преподавателя.</w:t>
      </w:r>
    </w:p>
    <w:p w14:paraId="56B9134E" w14:textId="5A35AE06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</w:t>
      </w:r>
      <w:r w:rsidR="00E87E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E87EC7" w:rsidRPr="00E87EC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римерные вопросы 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защите курсовой работы 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(проекта)</w:t>
      </w: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14:paraId="2B4B6A3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Структуры таблицы. Свойства таблицы и типы данных.</w:t>
      </w:r>
    </w:p>
    <w:p w14:paraId="56FC84D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Составной первичный ключ. На примере БД.</w:t>
      </w:r>
    </w:p>
    <w:p w14:paraId="3080EAA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Ввод логически связанных записей. На примере БД.</w:t>
      </w:r>
    </w:p>
    <w:p w14:paraId="5CB795A9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Логическая структура базы данных.</w:t>
      </w:r>
    </w:p>
    <w:p w14:paraId="09F551AF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Связи между таблицами схемы данных.</w:t>
      </w:r>
    </w:p>
    <w:p w14:paraId="234B5F8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Главные и подчинённые таблицы.</w:t>
      </w:r>
    </w:p>
    <w:p w14:paraId="1D9C4CF5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в базе данных.</w:t>
      </w:r>
    </w:p>
    <w:p w14:paraId="10410C1A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Проверка целостности при изменении значений связанных полей в таблицах.</w:t>
      </w:r>
    </w:p>
    <w:p w14:paraId="2A7A04A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Ограничение доступа к полям таблицы-источника основной части формы.</w:t>
      </w:r>
    </w:p>
    <w:p w14:paraId="26117840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Защита справочных данных от изменений. На примере БД.</w:t>
      </w:r>
    </w:p>
    <w:p w14:paraId="073EF33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Однотабличный запрос на выборку.</w:t>
      </w:r>
    </w:p>
    <w:p w14:paraId="15052EC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Многотабличный запрос на выборку.</w:t>
      </w:r>
    </w:p>
    <w:p w14:paraId="02E0E2DD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Формирование записей результата при выполнении запроса. Ввод параметров в запрос.</w:t>
      </w:r>
    </w:p>
    <w:p w14:paraId="086BE5D8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имён полей различных таблиц в условии отбора.</w:t>
      </w:r>
    </w:p>
    <w:p w14:paraId="2E5D53BB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Вычисляемые поля в запросах.</w:t>
      </w:r>
    </w:p>
    <w:p w14:paraId="4D62099C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Использование групповых операций в запросах.</w:t>
      </w:r>
    </w:p>
    <w:p w14:paraId="45178AB6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Задание условий отбора в запросах с групповыми операциями.</w:t>
      </w:r>
    </w:p>
    <w:p w14:paraId="333152F7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Перекрёстный запрос. На примере БД.</w:t>
      </w:r>
    </w:p>
    <w:p w14:paraId="0648A853" w14:textId="77777777" w:rsidR="001608E8" w:rsidRPr="001608E8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Построение запроса на основе другого запроса.</w:t>
      </w:r>
    </w:p>
    <w:p w14:paraId="1526870F" w14:textId="11489F03" w:rsidR="00D97CEB" w:rsidRPr="00EE755D" w:rsidRDefault="001608E8" w:rsidP="001608E8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608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Решение задачи, требующей выполнения нескольких запросов и сохранения промежуточных результатов.</w:t>
      </w:r>
    </w:p>
    <w:p w14:paraId="0217F743" w14:textId="77777777" w:rsidR="00D97CEB" w:rsidRPr="00EE755D" w:rsidRDefault="00D97CEB" w:rsidP="00D97C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75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</w:t>
      </w:r>
      <w:r w:rsidRPr="00EE75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описание критериев и шкалы оценивания курсовой работы (проекта)</w:t>
      </w:r>
    </w:p>
    <w:p w14:paraId="6C756A47" w14:textId="77777777" w:rsidR="00D97CEB" w:rsidRPr="00EE755D" w:rsidRDefault="00D97CEB" w:rsidP="00D97CE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1"/>
        <w:gridCol w:w="7037"/>
      </w:tblGrid>
      <w:tr w:rsidR="00D97CEB" w:rsidRPr="00EE755D" w14:paraId="1EBF7097" w14:textId="77777777" w:rsidTr="0080172E">
        <w:trPr>
          <w:tblHeader/>
        </w:trPr>
        <w:tc>
          <w:tcPr>
            <w:tcW w:w="2591" w:type="dxa"/>
            <w:vAlign w:val="center"/>
          </w:tcPr>
          <w:p w14:paraId="6F7B14B0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7037" w:type="dxa"/>
            <w:vAlign w:val="center"/>
          </w:tcPr>
          <w:p w14:paraId="5FD58E42" w14:textId="77777777" w:rsidR="00D97CEB" w:rsidRPr="00EE755D" w:rsidRDefault="00D97CEB" w:rsidP="00D97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97CEB" w:rsidRPr="00EE755D" w14:paraId="2123E106" w14:textId="77777777" w:rsidTr="0080172E">
        <w:tc>
          <w:tcPr>
            <w:tcW w:w="2591" w:type="dxa"/>
          </w:tcPr>
          <w:p w14:paraId="314F18F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«отлично»</w:t>
            </w:r>
          </w:p>
          <w:p w14:paraId="427C7EFC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7037" w:type="dxa"/>
          </w:tcPr>
          <w:p w14:paraId="3D20748C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(проект) выполнена в полном объёме, тема теоретической части раскрыта полностью, все расчёты выполнены без ошибок, дана оценка полученных результатов, достаточно полно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на все предложенные вопросы</w:t>
            </w:r>
          </w:p>
        </w:tc>
      </w:tr>
      <w:tr w:rsidR="00D97CEB" w:rsidRPr="00EE755D" w14:paraId="311B651B" w14:textId="77777777" w:rsidTr="0080172E">
        <w:tc>
          <w:tcPr>
            <w:tcW w:w="2591" w:type="dxa"/>
          </w:tcPr>
          <w:p w14:paraId="787C659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«хорошо»</w:t>
            </w:r>
          </w:p>
          <w:p w14:paraId="575142F7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7037" w:type="dxa"/>
          </w:tcPr>
          <w:p w14:paraId="6382EF18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незначительные ошибки при расчётах (не более 20 % от общего числа расчётов), дана оценка полученных результатов, описаны предложенные мероприятия, работа выполнено самостоятельно, работа оформлена аккуратно,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80 %)</w:t>
            </w:r>
          </w:p>
        </w:tc>
      </w:tr>
      <w:tr w:rsidR="00D97CEB" w:rsidRPr="00EE755D" w14:paraId="7876E6CA" w14:textId="77777777" w:rsidTr="0080172E">
        <w:tc>
          <w:tcPr>
            <w:tcW w:w="2591" w:type="dxa"/>
          </w:tcPr>
          <w:p w14:paraId="03027A2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«удовлетворительно»</w:t>
            </w:r>
          </w:p>
          <w:p w14:paraId="1115E120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7037" w:type="dxa"/>
          </w:tcPr>
          <w:p w14:paraId="0F6A34C3" w14:textId="77777777" w:rsidR="00D97CEB" w:rsidRPr="00EE755D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в полном объёме, присутствуют ошибки при расчётах (не более 50 % от общего числа расчётов), отсутствует оценка полученных результатов, работа выполнено самостоятельно, по оформлению работы имеются замечания, частично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не менее 50 %)</w:t>
            </w:r>
          </w:p>
        </w:tc>
      </w:tr>
      <w:tr w:rsidR="00D97CEB" w:rsidRPr="00D97CEB" w14:paraId="5F7551C0" w14:textId="77777777" w:rsidTr="0080172E">
        <w:tc>
          <w:tcPr>
            <w:tcW w:w="2591" w:type="dxa"/>
          </w:tcPr>
          <w:p w14:paraId="0480DE4E" w14:textId="77777777" w:rsidR="00D97CEB" w:rsidRPr="00EE755D" w:rsidRDefault="00D97CEB" w:rsidP="00D97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7037" w:type="dxa"/>
          </w:tcPr>
          <w:p w14:paraId="5EDD00D2" w14:textId="77777777" w:rsidR="00D97CEB" w:rsidRPr="00D97CEB" w:rsidRDefault="00D97CEB" w:rsidP="00D97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курсовая работа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выполнена не в полном объёма, присутствуют ошибки при расчётах (более 50 % от общего числа расчётов); отсутствует оценка полученных результатов, работа выполнено не самостоятельно, по оформлению работы имеются замечания, не соблюдались сроки сдачи и защиты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защите курсовой работы </w:t>
            </w:r>
            <w:r w:rsidRPr="00EE755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(проекта)</w:t>
            </w:r>
            <w:r w:rsidRPr="00EE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студент ответил не на все предложенные вопросы (правильных ответов менее 50 %)</w:t>
            </w:r>
          </w:p>
        </w:tc>
      </w:tr>
    </w:tbl>
    <w:p w14:paraId="252AEC7B" w14:textId="7126F682" w:rsidR="006A2C94" w:rsidRDefault="006A2C94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3AFDF9" w14:textId="4E26AA40" w:rsidR="00D84D5B" w:rsidRDefault="00D84D5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К</w:t>
      </w:r>
      <w:r w:rsidRPr="00D8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онтролируем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</w:t>
      </w:r>
      <w:r w:rsidRPr="00D84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</w:p>
    <w:p w14:paraId="067B9847" w14:textId="77777777" w:rsidR="00D84D5B" w:rsidRDefault="00D84D5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D7ACC8" w14:textId="0AC6564F" w:rsidR="003725D0" w:rsidRDefault="00D84D5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</w:t>
      </w:r>
      <w:r w:rsidR="009049FB" w:rsidRPr="00991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УК-6</w:t>
      </w:r>
    </w:p>
    <w:p w14:paraId="79DFFD01" w14:textId="01195D87" w:rsidR="003725D0" w:rsidRPr="009917CB" w:rsidRDefault="003725D0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УК-6: Способен определять и реализовывать приоритеты собственной деятельности и способы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её</w:t>
      </w:r>
      <w:r w:rsidRPr="003725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совершенствования на основе самооценки</w:t>
      </w:r>
    </w:p>
    <w:p w14:paraId="44AF98B4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0A5006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определяете приоритеты в своей деятельности в рамках профиля "Автоматизация технологических процессов и производств" на основе своей самооценки?</w:t>
      </w:r>
    </w:p>
    <w:p w14:paraId="69ACBB7C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шаги вы предпринимаете для совершенствования своей деятельности в области "Базы данных и СУБД", учитывая результаты самооценки?</w:t>
      </w:r>
    </w:p>
    <w:p w14:paraId="22A184ED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влияет ваша способность определять приоритеты на эффективность автоматизации технологических процессов? Можете ли вы привести пример?</w:t>
      </w:r>
    </w:p>
    <w:p w14:paraId="29753BC2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вы используете для оценки эффективности своей работы в сфере баз данных и какие изменения вносите на основе этой оценки?</w:t>
      </w:r>
    </w:p>
    <w:p w14:paraId="11825C25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В чем заключается важность умения определять приоритеты с учётом самооценки для успешной реализации проектов по автоматизации производства?</w:t>
      </w:r>
    </w:p>
    <w:p w14:paraId="5115A2AD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 вы обычно выявляете слабые места в своей деятельности в профиле "Автоматизация технологических процессов и производств" и каким образом эти знания помогают вам улучшиться?</w:t>
      </w:r>
    </w:p>
    <w:p w14:paraId="460E9945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самооценки вы используете для выявления потенциала роста в области "Базы данных и СУБД" и последующего его реализации?</w:t>
      </w:r>
    </w:p>
    <w:p w14:paraId="391ABE6A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навыки определения приоритетов помогли вам эффективно управлять временем и ресурсами при работе над проектами автоматизации?</w:t>
      </w:r>
    </w:p>
    <w:p w14:paraId="5207B3E3" w14:textId="77777777" w:rsidR="001D5BA3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планируете применить свой опыт определения приоритетов и самооценки для достижения более высоких стандартов в профиле "Базы данных и СУБД"?</w:t>
      </w:r>
    </w:p>
    <w:p w14:paraId="1C50977D" w14:textId="0C8CDAF8" w:rsidR="009917CB" w:rsidRPr="008F6FE5" w:rsidRDefault="001D5BA3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вашей профессиональной деятельности вы считаете наиболее подходящими для усовершенствования на основе процесса самооценки в контексте "Автоматизации технологических процессов и производств" и "Баз данных и СУБД"?</w:t>
      </w:r>
    </w:p>
    <w:p w14:paraId="7031083A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профессиональной деятельности в области "Автоматизация технологических процессов и производств" вы считаете ключевыми для определения вашей будущей карьерной траектории?</w:t>
      </w:r>
    </w:p>
    <w:p w14:paraId="24158DD0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на рынке труда в области "Базы данных" вы считаете наиболее важными при планировании своей профессиональной траектории?</w:t>
      </w:r>
    </w:p>
    <w:p w14:paraId="69EE1809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перспективы вы видите в области "Автоматизация технологических процессов и производств" и какие шаги вы намерены предпринять, чтобы реализовать эти перспективы?</w:t>
      </w:r>
    </w:p>
    <w:p w14:paraId="6E1D094D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собираетесь адаптировать свои навыки в области "Базы данных" к требованиям быстро меняющегося рынка технологий и информации?</w:t>
      </w:r>
    </w:p>
    <w:p w14:paraId="6AFACEB9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личные цели развития вы хотели бы достичь в контексте профессиональной деятельности по автоматизации технологических процессов?</w:t>
      </w:r>
    </w:p>
    <w:p w14:paraId="32D983DF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дополнительные навыки и знания вы рассматриваете как необходимые для успешной карьеры в области "Базы данных" в ближайшие 5 лет?</w:t>
      </w:r>
    </w:p>
    <w:p w14:paraId="5DA4D4CE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собираетесь балансировать между развитием в области "Автоматизация технологических процессов и производств" и удовлетворением личных профессиональных интересов?</w:t>
      </w:r>
    </w:p>
    <w:p w14:paraId="1784D807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планируете использовать свои текущие навыки и опыт в "Базы данных" для создания стратегии развития в данной области?</w:t>
      </w:r>
    </w:p>
    <w:p w14:paraId="5E603B50" w14:textId="77777777" w:rsidR="00717054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цели саморазвития в профиле "Автоматизация технологических процессов и производств" соотносятся с тенденциями и инновациями в этой области?</w:t>
      </w:r>
    </w:p>
    <w:p w14:paraId="5EFC1834" w14:textId="2CD063CD" w:rsidR="001D5BA3" w:rsidRPr="008F6FE5" w:rsidRDefault="00717054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будете оценивать свой успех в достижении целей развития в контексте профессиональной деятельности по автоматизации и базам данных?</w:t>
      </w:r>
    </w:p>
    <w:p w14:paraId="064DDEFD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необходимо учитывать при самооценке своих навыков и знаний в области автоматизации технологических процессов и производств?</w:t>
      </w:r>
    </w:p>
    <w:p w14:paraId="74703A2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результаты личностного и карьерного роста можно поставить перед собой в области автоматизации технологических процессов и производств?</w:t>
      </w:r>
    </w:p>
    <w:p w14:paraId="10746E8C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значимость различных задач в области автоматизации технологических процессов и производств?</w:t>
      </w:r>
    </w:p>
    <w:p w14:paraId="5DC1AC20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определить приоритетность задач в области автоматизации технологических процессов и производств?</w:t>
      </w:r>
    </w:p>
    <w:p w14:paraId="69F53B76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скорректировать приоритетность задач в области автоматизации технологических процессов и производств в случае изменения ситуации?</w:t>
      </w:r>
    </w:p>
    <w:p w14:paraId="7FF71706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обеспечить выполнение приоритетных задач в области автоматизации технологических процессов и производств?</w:t>
      </w:r>
    </w:p>
    <w:p w14:paraId="453B365E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эффективность достижения поставленных целей в области автоматизации технологических процессов и производств?</w:t>
      </w:r>
    </w:p>
    <w:p w14:paraId="530F049E" w14:textId="0BA1914A" w:rsidR="00717054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использовать результаты самооценки и планирования для повышения эффективности работы в области автоматизации технологических процессов и производств?</w:t>
      </w:r>
    </w:p>
    <w:p w14:paraId="372988D3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факторы необходимо учитывать при самооценке своих навыков и знаний в области баз данных?</w:t>
      </w:r>
    </w:p>
    <w:p w14:paraId="4F72C4E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результаты личностного и карьерного роста можно поставить перед собой в области баз данных?</w:t>
      </w:r>
    </w:p>
    <w:p w14:paraId="00F9430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значимость различных задач в области баз данных?</w:t>
      </w:r>
    </w:p>
    <w:p w14:paraId="758D9E09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определить приоритетность задач в области баз данных?</w:t>
      </w:r>
    </w:p>
    <w:p w14:paraId="54F4C371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скорректировать приоритетность задач в области баз данных в случае изменения ситуации?</w:t>
      </w:r>
    </w:p>
    <w:p w14:paraId="4CFABB50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обеспечить выполнение приоритетных задач в области баз данных?</w:t>
      </w:r>
    </w:p>
    <w:p w14:paraId="49F0D02B" w14:textId="77777777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оценить эффективность достижения поставленных целей в области баз данных?</w:t>
      </w:r>
    </w:p>
    <w:p w14:paraId="55A63CD2" w14:textId="65781D01" w:rsidR="00553AE2" w:rsidRPr="008F6FE5" w:rsidRDefault="00553AE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можно использовать результаты самооценки и планирования для повышения эффективности работы в области баз данных?</w:t>
      </w:r>
    </w:p>
    <w:p w14:paraId="56E1A5D2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шаги вы предпринимаете для направления своей самостоятельной деятельности в области "Автоматизация технологических процессов и производств" на основе критического анализа своей проделанной работы?</w:t>
      </w:r>
    </w:p>
    <w:p w14:paraId="29A35962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проводите анализ результатов своей работы в сфере "Базы данных" и какие выводы из этого анализа используете для корректировки будущих действий?</w:t>
      </w:r>
    </w:p>
    <w:p w14:paraId="7AA8D43F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конкретные аспекты вашей деятельности в области "Автоматизация технологических процессов и производств" вы обычно подвергаете критическому анализу, чтобы определить области для улучшения?</w:t>
      </w:r>
    </w:p>
    <w:p w14:paraId="39E37850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навыки критического анализа помогли вам в повышении качества и эффективности работы с базами данных?</w:t>
      </w:r>
    </w:p>
    <w:p w14:paraId="668B5F9D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вы учитываете обратную связь и оценки качества ваших проектов в области "Автоматизация технологических процессов и производств" для последующего улучшения?</w:t>
      </w:r>
    </w:p>
    <w:p w14:paraId="0BDFFFFA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вы используете для выявления потенциальных узких мест и проблемных областей в работе с базами данных?</w:t>
      </w:r>
    </w:p>
    <w:p w14:paraId="2B6BC98D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ваши наблюдения и выводы из критического анализа в области "Автоматизация технологических процессов и производств" влияют на вашу стратегию действий?</w:t>
      </w:r>
    </w:p>
    <w:p w14:paraId="611FF4BF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применяете свой опыт анализа прошлых проектов в сфере "Базы данных" для определения наилучших подходов к будущим задачам?</w:t>
      </w:r>
    </w:p>
    <w:p w14:paraId="21FD2B04" w14:textId="77777777" w:rsidR="00B8758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критический анализ ваших решений и реализаций в области "Автоматизация технологических процессов и производств" способствует вашему профессиональному росту?</w:t>
      </w:r>
    </w:p>
    <w:p w14:paraId="58E15D6C" w14:textId="0867F3F3" w:rsidR="00553AE2" w:rsidRPr="008F6FE5" w:rsidRDefault="00B87582" w:rsidP="008F6FE5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F6FE5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обычно адаптируете свои методы анализа и улучшения на основе результатов вашей работы с базами данных?</w:t>
      </w:r>
    </w:p>
    <w:p w14:paraId="59E77443" w14:textId="77777777" w:rsidR="009049FB" w:rsidRDefault="009049FB" w:rsidP="00BC3EB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85F52A" w14:textId="0DD1D380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1: Какое значение имеет определение приоритетов в сфере "Автоматизация технологических процессов и производств"?</w:t>
      </w:r>
    </w:p>
    <w:p w14:paraId="061B0B5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имеет значения.</w:t>
      </w:r>
    </w:p>
    <w:p w14:paraId="568F2CEC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Позволяет эффективно распределить ресурсы и временные затраты.</w:t>
      </w:r>
    </w:p>
    <w:p w14:paraId="4DBB408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Определяет структуру баз данных.</w:t>
      </w:r>
    </w:p>
    <w:p w14:paraId="72262160" w14:textId="45AB9A36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Повышает эмоциональный интеллект.</w:t>
      </w:r>
    </w:p>
    <w:p w14:paraId="3BDB488D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Позволяет эффективно распределить ресурсы и временные затраты.</w:t>
      </w:r>
    </w:p>
    <w:p w14:paraId="667B199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ADC636" w14:textId="6347D2BF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2: Какие факторы могут влиять на приоритеты в области "Базы данных"?</w:t>
      </w:r>
    </w:p>
    <w:p w14:paraId="1099F15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Только личные предпочтения.</w:t>
      </w:r>
    </w:p>
    <w:p w14:paraId="7CCD5E4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Только технические аспекты.</w:t>
      </w:r>
    </w:p>
    <w:p w14:paraId="6DA63C9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Требования рынка, сложность задачи, актуальность данных и др.</w:t>
      </w:r>
    </w:p>
    <w:p w14:paraId="6824E17B" w14:textId="556CCE04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Случайные решения.</w:t>
      </w:r>
    </w:p>
    <w:p w14:paraId="69EB16D4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Требования рынка, сложность задачи, актуальность данных и др.</w:t>
      </w:r>
    </w:p>
    <w:p w14:paraId="7AD7B97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63660E" w14:textId="4A28471E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Вопрос 3: Какой метод помогает определить слабые места в профессиональной деятельности и улучшиться в области "Автоматизация технологических процессов и производств"?</w:t>
      </w:r>
    </w:p>
    <w:p w14:paraId="274F1156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Метод медитации.</w:t>
      </w:r>
    </w:p>
    <w:p w14:paraId="1F58D97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Метод "случайного выбора".</w:t>
      </w:r>
    </w:p>
    <w:p w14:paraId="2E9AD60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Метод критического анализа и самооценки.</w:t>
      </w:r>
    </w:p>
    <w:p w14:paraId="78EBA8FE" w14:textId="063D37AC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Метод негативного мышления.</w:t>
      </w:r>
    </w:p>
    <w:p w14:paraId="03BF18EE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Метод критического анализа и самооценки.</w:t>
      </w:r>
    </w:p>
    <w:p w14:paraId="552C114A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A65118" w14:textId="758D78EE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4: Каким образом приоритеты могут повлиять на эффективность автоматизации технологических процессов?</w:t>
      </w:r>
    </w:p>
    <w:p w14:paraId="7981BCB7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Приоритеты не влияют на автоматизацию.</w:t>
      </w:r>
    </w:p>
    <w:p w14:paraId="01319EC3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Правильное определение приоритетов позволяет сосредоточить усилия на наиболее важных задачах.</w:t>
      </w:r>
    </w:p>
    <w:p w14:paraId="67A4501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Приоритеты влияют только на внешний вид программного обеспечения.</w:t>
      </w:r>
    </w:p>
    <w:p w14:paraId="19CD9E38" w14:textId="4F652C2F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Приоритеты могут нарушить структуру баз данных.</w:t>
      </w:r>
    </w:p>
    <w:p w14:paraId="003B855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Правильное определение приоритетов позволяет сосредоточить усилия на наиболее важных задачах.</w:t>
      </w:r>
    </w:p>
    <w:p w14:paraId="06762608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88235A" w14:textId="775CEC4D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5: Какие преимущества может принести реализация способов совершенствования на основе самооценки в области "Базы данных"?</w:t>
      </w:r>
    </w:p>
    <w:p w14:paraId="2CC10358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Увеличение количества ошибок в базах данных.</w:t>
      </w:r>
    </w:p>
    <w:p w14:paraId="03AA2409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Оптимизация работы с базами данных и повышение качества данных.</w:t>
      </w:r>
    </w:p>
    <w:p w14:paraId="31351150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Приведение к более сложным запросам к базам данных.</w:t>
      </w:r>
    </w:p>
    <w:p w14:paraId="1E90105D" w14:textId="67A7C58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d) Уменьшение </w:t>
      </w:r>
      <w:r w:rsidR="00B745DA"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объёма</w:t>
      </w: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данных.</w:t>
      </w:r>
    </w:p>
    <w:p w14:paraId="17D08D90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b) Оптимизация работы с базами данных и повышение качества данных.</w:t>
      </w:r>
    </w:p>
    <w:p w14:paraId="36D3959F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126CB14" w14:textId="7A32C621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6: Какая роль у самооценки в определении приоритетов в профессиональной деятельности?</w:t>
      </w:r>
    </w:p>
    <w:p w14:paraId="5849A7FD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Не имеет роли.</w:t>
      </w:r>
    </w:p>
    <w:p w14:paraId="1CBE7A11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Определяет только моральные аспекты.</w:t>
      </w:r>
    </w:p>
    <w:p w14:paraId="525D99E5" w14:textId="77777777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Помогает осознать сильные и слабые стороны, а также реальные цели.</w:t>
      </w:r>
    </w:p>
    <w:p w14:paraId="66AEB3F7" w14:textId="08E7CEBC" w:rsidR="00F87A82" w:rsidRPr="00F87A82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Влияет на ценность криптовалюты.</w:t>
      </w:r>
    </w:p>
    <w:p w14:paraId="6B11EAE0" w14:textId="573B023D" w:rsidR="00FB3DFD" w:rsidRDefault="00F87A82" w:rsidP="00F87A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7A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c) Помогает осознать сильные и слабые стороны, а также реальные цели.</w:t>
      </w:r>
    </w:p>
    <w:p w14:paraId="5B8B7706" w14:textId="77777777" w:rsidR="00BC3EB8" w:rsidRDefault="00BC3EB8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55AEFF" w14:textId="671AB0B5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оценить значимость различных задач в области баз данных?</w:t>
      </w:r>
    </w:p>
    <w:p w14:paraId="00275CF5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влиянию на эффективность работы с базами данных</w:t>
      </w:r>
    </w:p>
    <w:p w14:paraId="0125E133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сложности задачи</w:t>
      </w:r>
    </w:p>
    <w:p w14:paraId="253D0BDE" w14:textId="77777777" w:rsidR="00344EA0" w:rsidRPr="00344EA0" w:rsidRDefault="00344EA0" w:rsidP="00344EA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/>
          <w:bCs/>
          <w:sz w:val="24"/>
          <w:szCs w:val="24"/>
          <w:lang w:eastAsia="ru-RU"/>
        </w:rPr>
        <w:t>По срокам выполнения задачи</w:t>
      </w:r>
    </w:p>
    <w:p w14:paraId="31FCF730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ответ: По влиянию на эффективность работы с базами данных, сложности задачи и срокам выполнения задачи.</w:t>
      </w:r>
    </w:p>
    <w:p w14:paraId="039127FE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32DB19" w14:textId="72BE7E35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скорректировать приоритетность задач в области баз данных в случае изменения ситуации?</w:t>
      </w:r>
    </w:p>
    <w:p w14:paraId="300C490A" w14:textId="77777777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По результатам выполнения задач</w:t>
      </w:r>
    </w:p>
    <w:p w14:paraId="625AE151" w14:textId="74F8360D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 уровню </w:t>
      </w:r>
      <w:r w:rsidR="002B1FE1"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удовлетворённости</w:t>
      </w: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пользователей</w:t>
      </w:r>
    </w:p>
    <w:p w14:paraId="5382D4B7" w14:textId="77777777" w:rsidR="00344EA0" w:rsidRPr="002B1FE1" w:rsidRDefault="00344EA0" w:rsidP="002B1FE1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1FE1">
        <w:rPr>
          <w:rFonts w:ascii="Times New Roman" w:eastAsia="Times New Roman" w:hAnsi="Times New Roman"/>
          <w:bCs/>
          <w:sz w:val="24"/>
          <w:szCs w:val="24"/>
          <w:lang w:eastAsia="ru-RU"/>
        </w:rPr>
        <w:t>По финансовым результатам</w:t>
      </w:r>
    </w:p>
    <w:p w14:paraId="5D2746B9" w14:textId="0525CA0F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Правильный ответ: По результатам выполнения задач, уровню </w:t>
      </w:r>
      <w:r w:rsidR="002B1FE1"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удовлетворённости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пользователей и финансовым результатам.</w:t>
      </w:r>
    </w:p>
    <w:p w14:paraId="5548B578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7DF6F69" w14:textId="53893690" w:rsid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2B1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9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Каким образом можно использовать результаты самооценки и планирования для повышения эффективности работы в области баз данных?</w:t>
      </w:r>
    </w:p>
    <w:p w14:paraId="54EE2024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Верный ответ: Результаты самооценки и планирования могут быть использованы для определения профессиональных и личностных качеств, необходимых для успешного выполнения работы с базами данных. На основе этих данных можно разработать индивидуальный план развития, включающий обучение, получение дополнительных навыков и компетенций. Это позволит повысить эффективность работы и успешность выполнения задач в области баз данных.</w:t>
      </w:r>
    </w:p>
    <w:p w14:paraId="4E53E06A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Результаты самооценки и планирования не играют роли в повышении эффективности работы, так как они не учитывают внешние факторы, такие как требования и ожидания со стороны руководства или коллег.</w:t>
      </w:r>
    </w:p>
    <w:p w14:paraId="02D52C76" w14:textId="77777777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Использование результатов самооценки и планирования может привести к снижению эффективности работы, поскольку это может вызвать чувство тревоги или неуверенности в своих силах.</w:t>
      </w:r>
    </w:p>
    <w:p w14:paraId="3A575E1D" w14:textId="5939AE23" w:rsidR="0029223F" w:rsidRPr="0029223F" w:rsidRDefault="0029223F" w:rsidP="0029223F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Неверный ответ: Планирование и самооценка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–</w:t>
      </w:r>
      <w:r w:rsidRPr="0029223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это пустая трата времени, и они не приносят никакой практической пользы для повышения эффективности работы.</w:t>
      </w:r>
    </w:p>
    <w:p w14:paraId="6EB99FB0" w14:textId="77777777" w:rsidR="00344EA0" w:rsidRP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CCE1B1" w14:textId="22229199" w:rsidR="00344EA0" w:rsidRDefault="00344EA0" w:rsidP="00344E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</w:t>
      </w:r>
      <w:r w:rsidR="002B1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</w:t>
      </w:r>
      <w:r w:rsidRPr="00344E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Какие результаты личностного и карьерного роста можно поставить перед собой в области баз данных?</w:t>
      </w:r>
    </w:p>
    <w:p w14:paraId="53AABB6C" w14:textId="77777777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Верный ответ: В области баз данных можно поставить перед собой следующие результаты личностного и карьерного роста: развитие профессиональных навыков и умений работы с базами данных, приобретение новых знаний и компетенций, повышение уровня самоорганизации и личной эффективности, а также развитие </w:t>
      </w:r>
      <w:proofErr w:type="spellStart"/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soft</w:t>
      </w:r>
      <w:proofErr w:type="spellEnd"/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skills</w:t>
      </w:r>
      <w:proofErr w:type="spellEnd"/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(мягких навыков), таких как коммуникация, работа в команде, критическое мышление и решение проблем.</w:t>
      </w:r>
    </w:p>
    <w:p w14:paraId="57E50C14" w14:textId="182780C2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В области баз данных невозможно поставить перед собой результаты личностного роста, так как эта область не предполагает развитие личностных качеств и навыков.</w:t>
      </w:r>
    </w:p>
    <w:p w14:paraId="090D400C" w14:textId="46A2EDAA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Неверный ответ: Постановка целей личностного и карьерного роста в области баз данных не имеет смысла, так как это не </w:t>
      </w: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приведёт</w:t>
      </w: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 развитию и улучшению профессиональных навыков.</w:t>
      </w:r>
    </w:p>
    <w:p w14:paraId="5959C3BF" w14:textId="3AD869F5" w:rsidR="004A520B" w:rsidRPr="004A520B" w:rsidRDefault="004A520B" w:rsidP="004A520B">
      <w:pPr>
        <w:pStyle w:val="a8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A520B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Неверный ответ: В области баз данных нельзя ставить перед собой карьерный рост, так как данная область не является привлекательной для работодателей и не предполагает возможности карьерного продвижения.</w:t>
      </w:r>
    </w:p>
    <w:p w14:paraId="65AAA921" w14:textId="77777777" w:rsidR="00F87A82" w:rsidRDefault="00F87A82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AE827E" w14:textId="75E9CAA5" w:rsidR="009049FB" w:rsidRPr="004007D1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ОПК-6</w:t>
      </w:r>
    </w:p>
    <w:p w14:paraId="33360D56" w14:textId="4A90891F" w:rsidR="000D1BA3" w:rsidRPr="000D1BA3" w:rsidRDefault="000D1BA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1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ОПК-6: Способен осуществлять научно-исследовательскую деятельность, используя современные информационно- коммуникационные технологии, глобальные информационные ресурсы</w:t>
      </w:r>
    </w:p>
    <w:p w14:paraId="160DAEF7" w14:textId="77777777" w:rsidR="000D1BA3" w:rsidRDefault="000D1BA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491F11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современных информационно-коммуникационных технологий применяются в области автоматизации технологических процессов?</w:t>
      </w:r>
    </w:p>
    <w:p w14:paraId="3239741E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современные информационные ресурсы способствуют оптимизации производственных процессов?</w:t>
      </w:r>
    </w:p>
    <w:p w14:paraId="61286B6D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облачных вычислений можно использовать для улучшения автоматизации в производстве?</w:t>
      </w:r>
    </w:p>
    <w:p w14:paraId="66AE2E34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робототехника и искусственный интеллект влияют на автоматизацию в производственных процессах?</w:t>
      </w:r>
    </w:p>
    <w:p w14:paraId="6F8FD9C2" w14:textId="40EA9430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интернета вещей (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IoT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) в создании интегрированных автоматизированных систем производства?</w:t>
      </w:r>
    </w:p>
    <w:p w14:paraId="7CA1DC96" w14:textId="2D408D70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современные базы данных способствуют эффективному хранению и управлению большими </w:t>
      </w:r>
      <w:r w:rsidR="00D15F86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объёмами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данных?</w:t>
      </w:r>
    </w:p>
    <w:p w14:paraId="68986319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новые методы обработки данных позволяют получить более точные и полезные выводы из баз данных?</w:t>
      </w:r>
    </w:p>
    <w:p w14:paraId="391E929F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поддержанию целостности и безопасности информации?</w:t>
      </w:r>
    </w:p>
    <w:p w14:paraId="64EB9DC0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реляционные и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нереляционные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базы данных отличаются по структуре и применению?</w:t>
      </w:r>
    </w:p>
    <w:p w14:paraId="104E0BA8" w14:textId="40881DC3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Какой роль играют базы данных в поддержке принятия решений на основе анализа больших данных?</w:t>
      </w:r>
    </w:p>
    <w:p w14:paraId="1D21EB33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использовании современных информационно-коммуникационных технологий в научно-исследовательской деятельности?</w:t>
      </w:r>
    </w:p>
    <w:p w14:paraId="3948BBB9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глобальные информационные ресурсы влияют на доступность и актуальность научных данных?</w:t>
      </w:r>
    </w:p>
    <w:p w14:paraId="36568AE3" w14:textId="399F6AEB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инструменты и технологии помогают управлять большим </w:t>
      </w:r>
      <w:r w:rsidR="00D15F86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объёмом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в рамках научных исследований?</w:t>
      </w:r>
    </w:p>
    <w:p w14:paraId="311B08C6" w14:textId="77777777" w:rsidR="00E13308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Каковы примеры успешного применения информационных технологий для решения актуальных научных проблем?</w:t>
      </w:r>
    </w:p>
    <w:p w14:paraId="3F2651BB" w14:textId="752C5364" w:rsidR="00E4037A" w:rsidRPr="001D0867" w:rsidRDefault="00E13308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компетенции и навыки необходимы специалисту, способному проводить научные исследования с использованием современных информационных технологий и глобальных ресурсов?</w:t>
      </w:r>
    </w:p>
    <w:p w14:paraId="1B0C2CCA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автоматизации процессов позволяют эффективно собирать и структурировать данные для последующего анализа?</w:t>
      </w:r>
    </w:p>
    <w:p w14:paraId="3D1F0F62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Какую роль играют датчики и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IoT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сборе и передаче данных для автоматизации технологических процессов?</w:t>
      </w:r>
    </w:p>
    <w:p w14:paraId="6B9DFFCF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системы сбора данных помогают обеспечить качество продукции в производстве?</w:t>
      </w:r>
    </w:p>
    <w:p w14:paraId="4F0B6ACD" w14:textId="09B4143F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обработки данных используются для выявления аномалий в технологических процессах?</w:t>
      </w:r>
    </w:p>
    <w:p w14:paraId="040D2374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Каковы методы и средства для структурирования больших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объемов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в базах данных?</w:t>
      </w:r>
    </w:p>
    <w:p w14:paraId="0715B89D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предоставляют реляционные базы данных при организации информации и выполнении поиска по данным?</w:t>
      </w:r>
    </w:p>
    <w:p w14:paraId="67581D99" w14:textId="348B3B2C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нереляционные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NoSQL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базы данных помогают обрабатывать и хранить данные с </w:t>
      </w:r>
      <w:r w:rsidR="000856CB"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учётом</w:t>
      </w: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специфических требований производственных процессов?</w:t>
      </w:r>
    </w:p>
    <w:p w14:paraId="77734E2A" w14:textId="21991B2B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поддерживают процессы отбора и анализа информации для принятия решений в производстве?</w:t>
      </w:r>
    </w:p>
    <w:p w14:paraId="1D8AA343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источники информации можно использовать для поиска данных, связанных с автоматизацией технологических процессов и производством?</w:t>
      </w:r>
    </w:p>
    <w:p w14:paraId="6AA5FA82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библиографическая культура влияет на способность эффективно отбирать и оценивать релевантные научные источники?</w:t>
      </w:r>
    </w:p>
    <w:p w14:paraId="7C883DC4" w14:textId="77777777" w:rsidR="00E90DD0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навыки и инструменты помогают оценить качество и достоверность найденных данных перед их использованием?</w:t>
      </w:r>
    </w:p>
    <w:p w14:paraId="776676EA" w14:textId="11B681AA" w:rsidR="00FE21D7" w:rsidRPr="001D0867" w:rsidRDefault="00E90DD0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автоматизация процесса поиска и структурирования данных может повысить эффективность и точность исследовательской работы?</w:t>
      </w:r>
    </w:p>
    <w:p w14:paraId="3999D5F6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принципы обеспечения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надежности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избыточности данных используются в автоматизации технологических процессов?</w:t>
      </w:r>
    </w:p>
    <w:p w14:paraId="5DB21163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системы резервирования данных способствуют минимизации рисков сбоев в производственных системах?</w:t>
      </w:r>
    </w:p>
    <w:p w14:paraId="1351E6B3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происходит автоматическое резервное копирование данных и как это влияет на оперативность реагирования на сбои?</w:t>
      </w:r>
    </w:p>
    <w:p w14:paraId="046AD665" w14:textId="115756B1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Каким образом технологии виртуализации помогают обеспечить доступность данных и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надежность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систем?</w:t>
      </w:r>
    </w:p>
    <w:p w14:paraId="11AF8197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обеспечения избыточности данных используются при проектировании и управлении базами данных?</w:t>
      </w:r>
    </w:p>
    <w:p w14:paraId="150B275E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механизмы репликации данных способствуют сохранности информации в случае сбоев?</w:t>
      </w:r>
    </w:p>
    <w:p w14:paraId="67F20CC0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реализуется балансировка нагрузки и обеспечение доступности данных при использовании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распределенных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баз данных?</w:t>
      </w:r>
    </w:p>
    <w:p w14:paraId="2AE0E404" w14:textId="6B96C02C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Какие методы резервного копирования и восстановления данных наиболее эффективны для обеспечения </w:t>
      </w:r>
      <w:proofErr w:type="spellStart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надежности</w:t>
      </w:r>
      <w:proofErr w:type="spellEnd"/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баз данных?</w:t>
      </w:r>
    </w:p>
    <w:p w14:paraId="10984A4B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определяют необходимую избыточность данных в зависимости от специфики производственных и исследовательских процессов?</w:t>
      </w:r>
    </w:p>
    <w:p w14:paraId="3D66D4BF" w14:textId="77777777" w:rsidR="00A8780C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технологические и организационные методы помогают обеспечить непрерывную доступность данных в различных ситуациях?</w:t>
      </w:r>
    </w:p>
    <w:p w14:paraId="170D81E7" w14:textId="2CFC7163" w:rsidR="00232DBD" w:rsidRPr="001D0867" w:rsidRDefault="00A8780C" w:rsidP="001D0867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6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резервирование данных влияет на эффективность использования ресурсов и оборудования?</w:t>
      </w:r>
    </w:p>
    <w:p w14:paraId="12B43B89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30F09A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1: Какие преимущества предоставляют современные информационно-коммуникационные технологии для научных исследований?</w:t>
      </w:r>
    </w:p>
    <w:p w14:paraId="52F31B32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Уменьшение необходимости в аналитической работе.</w:t>
      </w:r>
    </w:p>
    <w:p w14:paraId="536735D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Ограничение доступа к глобальным ресурсам.</w:t>
      </w:r>
    </w:p>
    <w:p w14:paraId="3989496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Улучшение доступа к актуальной информации.</w:t>
      </w:r>
    </w:p>
    <w:p w14:paraId="4C82CEC4" w14:textId="20A67A28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Снижение значимости коллаборации.</w:t>
      </w:r>
    </w:p>
    <w:p w14:paraId="5143209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Улучшение доступа к актуальной информации.</w:t>
      </w:r>
    </w:p>
    <w:p w14:paraId="17458C6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2845E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2: Какие технологии могут помочь в автоматизации процессов сбора и анализа данных в научных исследованиях?</w:t>
      </w:r>
    </w:p>
    <w:p w14:paraId="3E0F6E4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Аналоговые методы записи данных.</w:t>
      </w:r>
    </w:p>
    <w:p w14:paraId="7105E00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Исключительно ручной анализ информации.</w:t>
      </w:r>
    </w:p>
    <w:p w14:paraId="09701E4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Использование датчиков и интернета вещей (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1AE8DE51" w14:textId="2DA9111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Отказ от использования компьютеров.</w:t>
      </w:r>
    </w:p>
    <w:p w14:paraId="72A58F0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Использование датчиков и интернета вещей (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46D1C4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E342C8" w14:textId="0E9D14E6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3: Какие</w:t>
      </w:r>
      <w:r w:rsid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отечественные</w:t>
      </w: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глобальные информационные ресурсы могут быть полезными для научных исследований?</w:t>
      </w:r>
    </w:p>
    <w:p w14:paraId="760482C1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PubMed</w:t>
      </w:r>
      <w:proofErr w:type="spell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база данных медицинских и биомедицинских публикаций, которая содержит более 29 миллионов статей. Этот ресурс полезен для исследований в области медицины, биологии и других наук, связанных с здоровьем человека.</w:t>
      </w:r>
    </w:p>
    <w:p w14:paraId="26190DD1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Scopus</w:t>
      </w:r>
      <w:proofErr w:type="spell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реферативная база данных, которая включает более 70 миллионов записей из более чем 21,000 наименований журналов. Этот ресурс может быть полезен для поиска литературы по различным темам и областям исследований.</w:t>
      </w:r>
    </w:p>
    <w:p w14:paraId="2A33CD64" w14:textId="77777777" w:rsidR="0029101A" w:rsidRPr="0029101A" w:rsidRDefault="0029101A" w:rsidP="0036054E">
      <w:pPr>
        <w:numPr>
          <w:ilvl w:val="0"/>
          <w:numId w:val="16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Web </w:t>
      </w:r>
      <w:proofErr w:type="spell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of</w:t>
      </w:r>
      <w:proofErr w:type="spell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Science </w:t>
      </w:r>
      <w:proofErr w:type="gram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еще</w:t>
      </w:r>
      <w:proofErr w:type="spell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одна реферативная база данных, содержащая более 125 миллионов записей. Она предоставляет информацию о публикациях, конференциях, цитированиях и индексах цитируемости авторов. Этот ресурс также может быть полезен для научных исследований.</w:t>
      </w:r>
    </w:p>
    <w:p w14:paraId="484468F1" w14:textId="2C8F6FB1" w:rsidR="005640DF" w:rsidRDefault="0029101A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Google </w:t>
      </w:r>
      <w:proofErr w:type="spell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Scholar</w:t>
      </w:r>
      <w:proofErr w:type="spell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2910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поисковая система, которая индексирует более 160 миллионов научных публикаций. Она позволяет искать статьи, книги, диссертации и другие научные материалы. Этот ресурс может помочь в поиске литературы для научных исследований.</w:t>
      </w:r>
    </w:p>
    <w:p w14:paraId="196D2CD3" w14:textId="037ACB02" w:rsidR="0029101A" w:rsidRDefault="005640DF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0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eLIBRARY.RU - крупнейшая электронная библиотека научных публикаций, обладающая богатыми возможностями поиска и анализа научной информации.</w:t>
      </w:r>
    </w:p>
    <w:p w14:paraId="15296E9A" w14:textId="34C1F1FB" w:rsidR="00FE1761" w:rsidRPr="005640DF" w:rsidRDefault="00FE1761" w:rsidP="0036054E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FE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КиберЛенинка</w:t>
      </w:r>
      <w:proofErr w:type="spellEnd"/>
      <w:r w:rsidRPr="00FE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E17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научная электронная библиотека, построенная на концепции открытой науки.</w:t>
      </w:r>
    </w:p>
    <w:p w14:paraId="23E32384" w14:textId="602F8FF4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  <w:r w:rsidR="003605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</w:t>
      </w:r>
      <w:r w:rsidR="00DB10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6</w:t>
      </w:r>
    </w:p>
    <w:p w14:paraId="5BD655C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A63A9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4: Каким образом информационно-коммуникационные технологии могут помочь в обработке больших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объемов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данных?</w:t>
      </w:r>
    </w:p>
    <w:p w14:paraId="2C2297A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Они не способны обрабатывать большие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объемы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данных.</w:t>
      </w:r>
    </w:p>
    <w:p w14:paraId="46200774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ручного анализа данных.</w:t>
      </w:r>
    </w:p>
    <w:p w14:paraId="55CAD2A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С использованием специализированных программ и алгоритмов.</w:t>
      </w:r>
    </w:p>
    <w:p w14:paraId="761F9DE3" w14:textId="611E8F4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Через использование аналоговых методов.</w:t>
      </w:r>
    </w:p>
    <w:p w14:paraId="35F9162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в) С использованием специализированных программ и алгоритмов.</w:t>
      </w:r>
    </w:p>
    <w:p w14:paraId="2FD2FC2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C2144C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5: Какие навыки важны для успешной научно-исследовательской деятельности с использованием информационно-коммуникационных технологий?</w:t>
      </w:r>
    </w:p>
    <w:p w14:paraId="33587ED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Умение играть в компьютерные игры.</w:t>
      </w:r>
    </w:p>
    <w:p w14:paraId="650754FF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Навыки работы с офисными программами.</w:t>
      </w:r>
    </w:p>
    <w:p w14:paraId="6554B8B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Умение эффективно работать с базами данных, анализировать информацию и проводить исследования.</w:t>
      </w:r>
    </w:p>
    <w:p w14:paraId="7D0165BE" w14:textId="6C6CB31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Навыки сбора и обработки физических образцов.</w:t>
      </w:r>
    </w:p>
    <w:p w14:paraId="39A9143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Умение эффективно работать с базами данных, анализировать информацию и проводить исследования.</w:t>
      </w:r>
    </w:p>
    <w:p w14:paraId="2678AAD7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3ECA6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6: Какие компетенции необходимы для эффективного использования глобальных информационных ресурсов?</w:t>
      </w:r>
    </w:p>
    <w:p w14:paraId="58A5A0D2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работать с поисковыми системами (Google, </w:t>
      </w:r>
      <w:proofErr w:type="spellStart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Bing</w:t>
      </w:r>
      <w:proofErr w:type="spellEnd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Yahoo и др.) </w:t>
      </w:r>
      <w:proofErr w:type="gramStart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ключевая компетенция, необходимая для эффективного использования информационных ресурсов.</w:t>
      </w:r>
    </w:p>
    <w:p w14:paraId="65178D07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Знание языков программирования (Python, Java, JavaScript и др.) не является компетенцией, необходимой для эффективного использования информационных ресурсов, так как большинство из них доступны на английском языке.</w:t>
      </w:r>
    </w:p>
    <w:p w14:paraId="538A1F3B" w14:textId="77777777" w:rsidR="00927B3A" w:rsidRPr="00927B3A" w:rsidRDefault="00927B3A" w:rsidP="00927B3A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работы с офисными приложениями (Microsoft Word, Excel, PowerPoint и др.) также не являются необходимыми для использования информационных ресурсов, поскольку они предназначены для хранения и обработки данных, а не для создания документов.</w:t>
      </w:r>
    </w:p>
    <w:p w14:paraId="7A3EC2DE" w14:textId="293AF97C" w:rsidR="0049223E" w:rsidRPr="00927B3A" w:rsidRDefault="00927B3A" w:rsidP="004922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Умение анализировать данные и делать выводы </w:t>
      </w:r>
      <w:proofErr w:type="gramStart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</w:t>
      </w:r>
      <w:proofErr w:type="gramEnd"/>
      <w:r w:rsidRP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компетенция, которая необходима для эффективного использования информационных ресурсов и принятия обоснованных решений на основе полученных данных.</w:t>
      </w:r>
    </w:p>
    <w:p w14:paraId="54C6B269" w14:textId="216A0EAF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  <w:r w:rsidR="00927B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</w:t>
      </w:r>
    </w:p>
    <w:p w14:paraId="65B7586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5C78E0F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7: Какие типы баз данных могут быть полезными для научных исследований?</w:t>
      </w:r>
    </w:p>
    <w:p w14:paraId="13A1AE18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Только реляционные базы данных.</w:t>
      </w:r>
    </w:p>
    <w:p w14:paraId="3CA07DA0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б)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Нереляционные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реляционные базы данных.</w:t>
      </w:r>
    </w:p>
    <w:p w14:paraId="740031B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в) Только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нереляционные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базы данных.</w:t>
      </w:r>
    </w:p>
    <w:p w14:paraId="490DBA35" w14:textId="11897074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Базы данных не имеют значения для научных исследований.</w:t>
      </w:r>
    </w:p>
    <w:p w14:paraId="2EAD660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б)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Нереляционные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NoSQL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реляционные базы данных.</w:t>
      </w:r>
    </w:p>
    <w:p w14:paraId="4D2F4400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95095B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8: Какой принцип лежит в основе обеспечения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хранения данных в автоматизированных процессах?</w:t>
      </w:r>
    </w:p>
    <w:p w14:paraId="138C153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Необходимо хранить данные только в одном месте.</w:t>
      </w:r>
    </w:p>
    <w:p w14:paraId="00161435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Данные следует хранить в формате, доступном только одному виду устройств.</w:t>
      </w:r>
    </w:p>
    <w:p w14:paraId="6A11DE16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Дублирование данных и использование резервных копий.</w:t>
      </w:r>
    </w:p>
    <w:p w14:paraId="762CA7DC" w14:textId="60ABC35E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Надежность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хранения данных не имеет значения.</w:t>
      </w:r>
    </w:p>
    <w:p w14:paraId="2A308AED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в) Дублирование данных и использование резервных копий.</w:t>
      </w:r>
    </w:p>
    <w:p w14:paraId="234E5E12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07BA651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 9: Какая роль у баз данных в обеспечении </w:t>
      </w:r>
      <w:proofErr w:type="spellStart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доступности данных в производственных процессах?</w:t>
      </w:r>
    </w:p>
    <w:p w14:paraId="72A839B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Базы данных не используются в производственных процессах.</w:t>
      </w:r>
    </w:p>
    <w:p w14:paraId="3ABB9FA3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Базы данных обеспечивают только хранение данных.</w:t>
      </w:r>
    </w:p>
    <w:p w14:paraId="4AE80ED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Базы данных обеспечивают структурирование, хранение и доступ к данным, а также их резервирование и восстановление.</w:t>
      </w:r>
    </w:p>
    <w:p w14:paraId="4D7D40DE" w14:textId="3872D3F3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Базы данных мешают нормальному функционированию производства.</w:t>
      </w:r>
    </w:p>
    <w:p w14:paraId="592E6AD9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Верный ответ: в) Базы данных обеспечивают структурирование, хранение и доступ к данным, а также их резервирование и восстановление.</w:t>
      </w:r>
    </w:p>
    <w:p w14:paraId="64C5FDBE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AA445FB" w14:textId="77777777" w:rsidR="0049223E" w:rsidRPr="0049223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10: Какие навыки необходимы для эффективного управления данными в исследовательской деятельности?</w:t>
      </w:r>
    </w:p>
    <w:p w14:paraId="25781D50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анализа данных: умение анализировать данные, выявлять закономерности и делать выводы.</w:t>
      </w:r>
    </w:p>
    <w:p w14:paraId="0C095C4F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визуализации данных: способность представлять данные в виде графиков, диаграмм и других наглядных форм.</w:t>
      </w:r>
    </w:p>
    <w:p w14:paraId="5E26F8CC" w14:textId="77777777" w:rsidR="004A7D20" w:rsidRPr="004A7D20" w:rsidRDefault="004A7D20" w:rsidP="004A7D2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работы с базами данных: умение создавать, обновлять и анализировать базы данных.</w:t>
      </w:r>
    </w:p>
    <w:p w14:paraId="11183B91" w14:textId="5641AE8A" w:rsidR="004A7D20" w:rsidRPr="004A7D20" w:rsidRDefault="004A7D20" w:rsidP="0049223E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Навыки программирования: знание языков программирования и умение писать программы для обработки и анализа данных.</w:t>
      </w:r>
    </w:p>
    <w:p w14:paraId="5855063F" w14:textId="755676CB" w:rsidR="00056A5E" w:rsidRDefault="0049223E" w:rsidP="0049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Верный ответ: </w:t>
      </w:r>
      <w:r w:rsidR="004A7D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4922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2A00B4D" w14:textId="77777777" w:rsid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FFAC7D" w14:textId="77777777" w:rsidR="00BD3513" w:rsidRP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11: Какие преимущества приносит использование информационно-коммуникационных технологий в научно-исследовательской деятельности?</w:t>
      </w:r>
    </w:p>
    <w:p w14:paraId="231F2850" w14:textId="01883615" w:rsidR="00086F9C" w:rsidRPr="00086F9C" w:rsidRDefault="00086F9C" w:rsidP="006D7B0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0B0C62BA" w14:textId="78256300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Увеличение скорости обработки данных и анализа информации;</w:t>
      </w:r>
    </w:p>
    <w:p w14:paraId="75343F7A" w14:textId="2A8708E5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Возможность доступа к большому количеству научных статей, баз данных и других ресурсов;</w:t>
      </w:r>
    </w:p>
    <w:p w14:paraId="70741737" w14:textId="62AB5E16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Улучшение коммуникации между </w:t>
      </w:r>
      <w:r w:rsidR="00846A60"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учёными</w:t>
      </w: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коллегами из разных стран и регионов;</w:t>
      </w:r>
    </w:p>
    <w:p w14:paraId="3F9C8ECA" w14:textId="1B24A2DA" w:rsidR="00086F9C" w:rsidRPr="00086F9C" w:rsidRDefault="00086F9C" w:rsidP="00086F9C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/>
          <w:bCs/>
          <w:sz w:val="24"/>
          <w:szCs w:val="24"/>
          <w:lang w:eastAsia="ru-RU"/>
        </w:rPr>
        <w:t>Повышение эффективности работы команды исследователей благодаря автоматизации процессов сбора, хранения и анализа данных.</w:t>
      </w:r>
    </w:p>
    <w:p w14:paraId="741EBE23" w14:textId="77777777" w:rsidR="00086F9C" w:rsidRPr="00086F9C" w:rsidRDefault="00086F9C" w:rsidP="006D7B0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5A712DFD" w14:textId="029103CD" w:rsidR="00086F9C" w:rsidRPr="00086F9C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Уменьшение затрат на исследования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значительно сократить затраты на проведение исследований за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счёт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автоматизации рутинных задач и использования специализированного программного обеспечения.</w:t>
      </w:r>
    </w:p>
    <w:p w14:paraId="42FE24B1" w14:textId="3CCBABDD" w:rsidR="00086F9C" w:rsidRPr="00086F9C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Сокращение времени на подготовку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отчётов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создавать более точные и подробные </w:t>
      </w:r>
      <w:r w:rsidR="00846A60"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отчёты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использованием различных инструментов для визуализации данных и статистического анализа.</w:t>
      </w:r>
    </w:p>
    <w:p w14:paraId="184505A7" w14:textId="053A9391" w:rsidR="00780A61" w:rsidRDefault="00086F9C" w:rsidP="00086F9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Ускорение процесса публикации результатов </w:t>
      </w:r>
      <w:r w:rsidR="00846A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86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это неверно, так как ИКТ позволяют публиковать результаты исследований быстрее и эффективнее, используя различные форматы публикаций и платформы для обмена информацией.</w:t>
      </w:r>
    </w:p>
    <w:p w14:paraId="26F15705" w14:textId="77777777" w:rsidR="00BD3513" w:rsidRP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3A4212D" w14:textId="77777777" w:rsidR="00BD3513" w:rsidRDefault="00BD3513" w:rsidP="00BD351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35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 12: Какие виды данных могут быть важными для исследовательской деятельности в области автоматизации технологических процессов и производства?</w:t>
      </w:r>
    </w:p>
    <w:p w14:paraId="73EF26DF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производственных процессах: информация о технологиях, оборудовании, материалах и процессах, используемых в производстве.</w:t>
      </w:r>
    </w:p>
    <w:p w14:paraId="38B3219D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качестве продукции: сведения о характеристиках, дефектах, отзывах и жалобах потребителей.</w:t>
      </w:r>
    </w:p>
    <w:p w14:paraId="4B1D4D64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об эффективности производства: показатели производительности, затрат, использования ресурсов и т.д.</w:t>
      </w:r>
    </w:p>
    <w:p w14:paraId="3E2EC880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персонале: информация о квалификации, опыте, обучении и мотивации работников.</w:t>
      </w:r>
    </w:p>
    <w:p w14:paraId="23CEA1CE" w14:textId="77777777" w:rsidR="00D66126" w:rsidRPr="00D66126" w:rsidRDefault="00D66126" w:rsidP="00D66126">
      <w:pPr>
        <w:pStyle w:val="a8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/>
          <w:bCs/>
          <w:sz w:val="24"/>
          <w:szCs w:val="24"/>
          <w:lang w:eastAsia="ru-RU"/>
        </w:rPr>
        <w:t>Данные о внешней среде: сведения о конкурентах, рынках, законодательстве и т.п.</w:t>
      </w:r>
    </w:p>
    <w:p w14:paraId="07B41789" w14:textId="4922245E" w:rsidR="00D66126" w:rsidRPr="00BD3513" w:rsidRDefault="00D66126" w:rsidP="00D661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61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Правильный ответ: Все перечисленные виды данных могут быть важными для исследовательской деятельности в области автоматизации технологических процессов и производства.</w:t>
      </w:r>
    </w:p>
    <w:p w14:paraId="4FB80944" w14:textId="77777777" w:rsidR="00BD3513" w:rsidRDefault="00BD3513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817AAD7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DA3C7DA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7C31952" w14:textId="77777777" w:rsidR="00B90F61" w:rsidRDefault="00B90F61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E4081" w14:textId="251013C1" w:rsidR="006275FF" w:rsidRPr="004007D1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Код контролируемой компетенции ОПК-11</w:t>
      </w:r>
    </w:p>
    <w:p w14:paraId="7503C62D" w14:textId="18F64753" w:rsidR="006275FF" w:rsidRPr="00056A5E" w:rsidRDefault="006275FF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ОПК-11: Способен разрабатывать современные методы исследования автоматизированного оборудования в машиностроении</w:t>
      </w:r>
    </w:p>
    <w:p w14:paraId="2F1985F6" w14:textId="77777777" w:rsidR="009049FB" w:rsidRDefault="009049FB" w:rsidP="000F27A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DB8EB9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применяются для определения эффективности автоматизированного оборудования в машиностроении?</w:t>
      </w:r>
    </w:p>
    <w:p w14:paraId="06FF242E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следует учитывать при выборе метода исследования автоматизированного производственного процесса?</w:t>
      </w:r>
    </w:p>
    <w:p w14:paraId="051BAB71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Каким образом можно провести оценку технических характеристик автоматизированного оборудования с точки зрения его </w:t>
      </w:r>
      <w:proofErr w:type="spellStart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надежности</w:t>
      </w:r>
      <w:proofErr w:type="spellEnd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производительности?</w:t>
      </w:r>
    </w:p>
    <w:p w14:paraId="118CC068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влияют новые технологии, такие как интернет вещей (</w:t>
      </w:r>
      <w:proofErr w:type="spellStart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IoT</w:t>
      </w:r>
      <w:proofErr w:type="spellEnd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) и искусственный интеллект (ИИ), на методы исследования автоматизированного оборудования?</w:t>
      </w:r>
    </w:p>
    <w:p w14:paraId="5FBE0BA7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позволяют оптимизировать производственные процессы с использованием автоматизации?</w:t>
      </w:r>
    </w:p>
    <w:p w14:paraId="18D1F683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проводится сравнительный анализ различных типов автоматизированного оборудования с целью </w:t>
      </w:r>
      <w:proofErr w:type="gramStart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выбора</w:t>
      </w:r>
      <w:proofErr w:type="gramEnd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наиболее подходящего для конкретной задачи?</w:t>
      </w:r>
    </w:p>
    <w:p w14:paraId="0D8E5764" w14:textId="20D43BBF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показатели используются для оценки эффективности автоматизированных систем управления производственными процессами?</w:t>
      </w:r>
    </w:p>
    <w:p w14:paraId="28BB5C1D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баз данных играют в исследованиях автоматизированного оборудования?</w:t>
      </w:r>
    </w:p>
    <w:p w14:paraId="36C994A2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помогают собирать и хранить информацию о технических характеристиках и производительности оборудования?</w:t>
      </w:r>
    </w:p>
    <w:p w14:paraId="6E57EB5B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об оборудовании могут быть сохранены в базах данных для последующего анализа?</w:t>
      </w:r>
    </w:p>
    <w:p w14:paraId="3DED0077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улучшить процессы мониторинга и обслуживания автоматизированного оборудования?</w:t>
      </w:r>
    </w:p>
    <w:p w14:paraId="48379931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применяются для извлечения ценных познаний из информации, хранящейся в базах данных об автоматизированном оборудовании?</w:t>
      </w:r>
    </w:p>
    <w:p w14:paraId="17FCBCFA" w14:textId="77777777" w:rsidR="00BF1C3B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улучшению процессов принятия решений при выборе и оптимизации автоматизированного оборудования?</w:t>
      </w:r>
    </w:p>
    <w:p w14:paraId="6ADB869C" w14:textId="55EA83EF" w:rsidR="00EC19C6" w:rsidRPr="00343357" w:rsidRDefault="00BF1C3B" w:rsidP="00343357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трудности могут возникнуть при интеграции различных источников данных о производственных процессах и оборудовании в единую базу данных?</w:t>
      </w:r>
    </w:p>
    <w:p w14:paraId="4F41DBC1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критерии следует учитывать при выборе информационных технологий для исследования автоматизированного оборудования?</w:t>
      </w:r>
    </w:p>
    <w:p w14:paraId="2C986537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грамотного сочетания программных средств при разработке методов исследования автоматизированного оборудования?</w:t>
      </w:r>
    </w:p>
    <w:p w14:paraId="6D6FAA3F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новейшие информационные технологии, такие как </w:t>
      </w:r>
      <w:proofErr w:type="spellStart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блокчейн</w:t>
      </w:r>
      <w:proofErr w:type="spellEnd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облачные вычисления, могут быть применены для исследования и мониторинга автоматизированного оборудования?</w:t>
      </w:r>
    </w:p>
    <w:p w14:paraId="6FE326B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риски связаны с интеграцией различных программных средств при анализе исследований автоматизированного оборудования?</w:t>
      </w:r>
    </w:p>
    <w:p w14:paraId="78518083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выбор языков программирования влияет на эффективность разработки методов анализа исследований автоматизированного оборудования?</w:t>
      </w:r>
    </w:p>
    <w:p w14:paraId="69BC24C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информационные технологии способствуют сбору и передаче данных о производственных процессах и характеристиках оборудования в реальном времени?</w:t>
      </w:r>
    </w:p>
    <w:p w14:paraId="31C46EB8" w14:textId="134262CE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интеграция программных средств для моделирования и симуляции позволяет проводить виртуальные эксперименты с автоматизированным оборудованием?</w:t>
      </w:r>
    </w:p>
    <w:p w14:paraId="57D84922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могут быть использованы для хранения технических характеристик, исторических данных и результатов испытаний автоматизированного оборудования?</w:t>
      </w:r>
    </w:p>
    <w:p w14:paraId="1F7A7159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баз данных наиболее подходят для хранения информации о производственных процессах и оборудовании?</w:t>
      </w:r>
    </w:p>
    <w:p w14:paraId="375B2E90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Каким образом базы данных помогают обеспечить доступ к актуальным и </w:t>
      </w:r>
      <w:proofErr w:type="spellStart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надежным</w:t>
      </w:r>
      <w:proofErr w:type="spellEnd"/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данным при исследованиях автоматизированного оборудования?</w:t>
      </w:r>
    </w:p>
    <w:p w14:paraId="40160BE0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методы обработки и анализа данных можно использовать для извлечения ценных знаний из баз данных об автоматизированном оборудовании?</w:t>
      </w:r>
    </w:p>
    <w:p w14:paraId="28D267BE" w14:textId="77777777" w:rsidR="00227644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базы данных способствуют оптимизации производственных процессов с использованием автоматизации и какие примеры этого можно привести?</w:t>
      </w:r>
    </w:p>
    <w:p w14:paraId="6791CD11" w14:textId="2AE2B5EC" w:rsidR="009049FB" w:rsidRPr="00343357" w:rsidRDefault="00227644" w:rsidP="00343357">
      <w:pPr>
        <w:pStyle w:val="a8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43357">
        <w:rPr>
          <w:rFonts w:ascii="Times New Roman" w:eastAsia="Times New Roman" w:hAnsi="Times New Roman"/>
          <w:bCs/>
          <w:sz w:val="24"/>
          <w:szCs w:val="24"/>
          <w:lang w:eastAsia="ru-RU"/>
        </w:rPr>
        <w:t>Как реализовать эффективное взаимодействие между базами данных и программными средствами для проведения комплексных исследований автоматизированного оборудования?</w:t>
      </w:r>
    </w:p>
    <w:p w14:paraId="21A7C65A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современные методы исследования автоматизированного оборудования в машиностроении вы знаете?</w:t>
      </w:r>
    </w:p>
    <w:p w14:paraId="3C711D33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этих методов вы можете назвать?</w:t>
      </w:r>
    </w:p>
    <w:p w14:paraId="5A79F156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исследования автоматизированного оборудования в машиностроении вы считаете наиболее перспективными?</w:t>
      </w:r>
    </w:p>
    <w:p w14:paraId="132C58D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базы данных вы используете для исследования автоматизированного оборудования в машиностроении?</w:t>
      </w:r>
    </w:p>
    <w:p w14:paraId="46637728" w14:textId="27591FD3" w:rsidR="005B790F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использования баз данных для исследования автоматизированного оборудования в машиностроении вы можете назвать?</w:t>
      </w:r>
    </w:p>
    <w:p w14:paraId="553BCDC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информационные технологии вы используете для исследования автоматизированного оборудования?</w:t>
      </w:r>
    </w:p>
    <w:p w14:paraId="72526199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выбираете информационные технологии для конкретного исследования?</w:t>
      </w:r>
    </w:p>
    <w:p w14:paraId="5D7712A8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программные средства вы используете для исследования автоматизированного оборудования?</w:t>
      </w:r>
    </w:p>
    <w:p w14:paraId="3C139C69" w14:textId="77777777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 вы комбинируете программные средства для исследования автоматизированного оборудования?</w:t>
      </w:r>
    </w:p>
    <w:p w14:paraId="64F3CDF4" w14:textId="576438C4" w:rsidR="002C44D7" w:rsidRPr="00BF6D81" w:rsidRDefault="002C44D7" w:rsidP="00BF6D81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F6D81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и недостатки использования информационных технологий для исследования автоматизированного оборудования вы можете назвать?</w:t>
      </w:r>
    </w:p>
    <w:p w14:paraId="09BB7305" w14:textId="77777777" w:rsidR="002C44D7" w:rsidRDefault="002C44D7" w:rsidP="002C44D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C989C5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критерии следует учитывать при выборе информационных технологий для исследования автоматизированного оборудования?</w:t>
      </w:r>
    </w:p>
    <w:p w14:paraId="4FB7478C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Популярность в индустрии.</w:t>
      </w:r>
    </w:p>
    <w:p w14:paraId="45409EC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Цена лицензии.</w:t>
      </w:r>
    </w:p>
    <w:p w14:paraId="5B18E94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Совместимость с существующим оборудованием.</w:t>
      </w:r>
    </w:p>
    <w:p w14:paraId="0A296FAB" w14:textId="4857D0B2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Цветовая схема интерфейса.</w:t>
      </w:r>
    </w:p>
    <w:p w14:paraId="72AD9C67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09561ED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EA0F0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грамотного сочетания программных средств при разработке методов исследования автоматизированного оборудования?</w:t>
      </w:r>
    </w:p>
    <w:p w14:paraId="794F28C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Упрощение документирования.</w:t>
      </w:r>
    </w:p>
    <w:p w14:paraId="6CDB4A34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Улучшение эргономики интерфейса.</w:t>
      </w:r>
    </w:p>
    <w:p w14:paraId="33BAA1D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Увеличение сложности анализа данных.</w:t>
      </w:r>
    </w:p>
    <w:p w14:paraId="44DA00FD" w14:textId="6BEE1C32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Оптимизация процесса исследования.</w:t>
      </w:r>
    </w:p>
    <w:p w14:paraId="7A64C88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076E662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5177C7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новые технологии могут быть использованы для исследования автоматизированного оборудования?</w:t>
      </w:r>
    </w:p>
    <w:p w14:paraId="1D6CDB1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Автоматизированные роботы.</w:t>
      </w:r>
    </w:p>
    <w:p w14:paraId="741D09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Проприетарные операционные системы.</w:t>
      </w:r>
    </w:p>
    <w:p w14:paraId="190F882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Интернет вещей (</w:t>
      </w:r>
      <w:proofErr w:type="spellStart"/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IoT</w:t>
      </w:r>
      <w:proofErr w:type="spellEnd"/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 искусственный интеллект (ИИ).</w:t>
      </w:r>
    </w:p>
    <w:p w14:paraId="71543D0B" w14:textId="28BC9AB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Магнитные ленты.</w:t>
      </w:r>
    </w:p>
    <w:p w14:paraId="47B6D38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c</w:t>
      </w:r>
    </w:p>
    <w:p w14:paraId="4BDE61C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59C07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данных позволяют оптимизировать производственные процессы с использованием автоматизации?</w:t>
      </w:r>
    </w:p>
    <w:p w14:paraId="6738B53F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Анализ частоты обслуживания оборудования.</w:t>
      </w:r>
    </w:p>
    <w:p w14:paraId="058E17F1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b) Сравнительный анализ различных цветовых решений.</w:t>
      </w:r>
    </w:p>
    <w:p w14:paraId="37393B2A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Прогнозирование оттока клиентов.</w:t>
      </w:r>
    </w:p>
    <w:p w14:paraId="6701D748" w14:textId="6687E4F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Методы машинного обучения для анализа временных рядов.</w:t>
      </w:r>
    </w:p>
    <w:p w14:paraId="4CACD8B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d</w:t>
      </w:r>
    </w:p>
    <w:p w14:paraId="1E0201F4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11A696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базы данных наиболее подходят для хранения информации о технических характеристиках оборудования?</w:t>
      </w:r>
    </w:p>
    <w:p w14:paraId="1630A42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Текстовые документы.</w:t>
      </w:r>
    </w:p>
    <w:p w14:paraId="63156572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Реляционные базы данных.</w:t>
      </w:r>
    </w:p>
    <w:p w14:paraId="46E1AFF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Файловые хранилища изображений.</w:t>
      </w:r>
    </w:p>
    <w:p w14:paraId="5B8D39F2" w14:textId="06690346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Страницы веб-сайтов.</w:t>
      </w:r>
    </w:p>
    <w:p w14:paraId="53F4EF7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7692F64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FDEF8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методы анализа данных применяются для извлечения ценных знаний из баз данных об автоматизированном оборудовании?</w:t>
      </w:r>
    </w:p>
    <w:p w14:paraId="47AE8328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</w:p>
    <w:p w14:paraId="0CEA640F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Методы анализа данных, которые используются для извлечения ценных знаний из баз данных об автоматизированном оборудовании, включают:</w:t>
      </w:r>
    </w:p>
    <w:p w14:paraId="170D54B7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временных рядов;</w:t>
      </w:r>
    </w:p>
    <w:p w14:paraId="7577ABF8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Машинное обучение;</w:t>
      </w:r>
    </w:p>
    <w:p w14:paraId="19096B9E" w14:textId="47CCC52F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Статистический анализ.</w:t>
      </w:r>
    </w:p>
    <w:p w14:paraId="19723CF4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4E992B17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Визуализация данных — это неверно, так как визуализация данных может использоваться для отображения графиков и диаграмм, но не является методом анализа данных.</w:t>
      </w:r>
    </w:p>
    <w:p w14:paraId="6516F203" w14:textId="77777777" w:rsidR="00A87AD8" w:rsidRPr="00A87AD8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Кластерный анализ — это неверно, так как кластерный анализ используется для группировки объектов по схожим характеристикам, а не для извлечения ценных знаний из баз данных об автоматизированном оборудовании.</w:t>
      </w:r>
    </w:p>
    <w:p w14:paraId="7341AD0D" w14:textId="3C4F4311" w:rsidR="00D856BA" w:rsidRDefault="00A87AD8" w:rsidP="00A87A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87A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Регрессионный анализ — это неверно, так как регрессионный анализ используется для определения зависимости между зависимой переменной и одной или несколькими независимыми переменными, а не для извлечения ценных знаний из баз данных об автоматизированном оборудовании.</w:t>
      </w:r>
    </w:p>
    <w:p w14:paraId="0C4B7A84" w14:textId="77777777" w:rsidR="00A87AD8" w:rsidRPr="00D856BA" w:rsidRDefault="00A87AD8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998BBE4" w14:textId="77777777" w:rsidR="00D856BA" w:rsidRPr="00CC0357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03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преимущества предоставляют информационные технологии при исследованиях автоматизированного оборудования?</w:t>
      </w:r>
    </w:p>
    <w:p w14:paraId="4A419567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Информационные технологии предоставляют возможность быстрого доступа к большим </w:t>
      </w:r>
      <w:proofErr w:type="spellStart"/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объемам</w:t>
      </w:r>
      <w:proofErr w:type="spellEnd"/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данных.</w:t>
      </w:r>
    </w:p>
    <w:p w14:paraId="510D6D54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позволяют обрабатывать и анализировать данные с высокой точностью и скоростью.</w:t>
      </w:r>
    </w:p>
    <w:p w14:paraId="0B281259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Информационные технологии упрощают процесс сбора и обработки данных.</w:t>
      </w:r>
    </w:p>
    <w:p w14:paraId="1B54AA37" w14:textId="77777777" w:rsidR="009B10E0" w:rsidRPr="009B10E0" w:rsidRDefault="009B10E0" w:rsidP="009B10E0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 также позволяют исследователям обмениваться информацией и работать в команде.</w:t>
      </w:r>
    </w:p>
    <w:p w14:paraId="652D8DA9" w14:textId="10C35580" w:rsidR="00D856BA" w:rsidRDefault="009B10E0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0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Информационные технологии предоставляют множество преимуществ при исследованиях автоматизированного оборудования.</w:t>
      </w:r>
    </w:p>
    <w:p w14:paraId="68459D74" w14:textId="77777777" w:rsidR="009B10E0" w:rsidRPr="00D856BA" w:rsidRDefault="009B10E0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FA0680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факторы следует учитывать при выборе метода исследования автоматизированного оборудования?</w:t>
      </w:r>
    </w:p>
    <w:p w14:paraId="139CBA40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исследования: Какой результат вы хотите получить?</w:t>
      </w:r>
    </w:p>
    <w:p w14:paraId="7EA1E6FD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и тип данных: Какие данные у вас есть и какого они типа?</w:t>
      </w:r>
    </w:p>
    <w:p w14:paraId="24276B87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Ограничения по времени и ресурсам: Сколько времени и ресурсов у вас есть на проведение исследования?</w:t>
      </w:r>
    </w:p>
    <w:p w14:paraId="1754D803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Уровень знаний и опыта</w:t>
      </w:r>
      <w:proofErr w:type="gramStart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Насколько</w:t>
      </w:r>
      <w:proofErr w:type="gramEnd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 знакомы с методами исследования и анализа данных?</w:t>
      </w:r>
    </w:p>
    <w:p w14:paraId="2CEFA6E2" w14:textId="77777777" w:rsidR="00AE6E65" w:rsidRPr="00AE6E65" w:rsidRDefault="00AE6E65" w:rsidP="00AE6E6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Требования к точности и </w:t>
      </w:r>
      <w:proofErr w:type="spellStart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</w:t>
      </w:r>
      <w:proofErr w:type="gramStart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Насколько</w:t>
      </w:r>
      <w:proofErr w:type="gramEnd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точными и </w:t>
      </w:r>
      <w:proofErr w:type="spellStart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надежными</w:t>
      </w:r>
      <w:proofErr w:type="spellEnd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быть результаты исследования?</w:t>
      </w:r>
    </w:p>
    <w:p w14:paraId="351D4A8F" w14:textId="41AE7B37" w:rsidR="00D856BA" w:rsidRDefault="00AE6E65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</w:t>
      </w:r>
      <w:proofErr w:type="gramStart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При</w:t>
      </w:r>
      <w:proofErr w:type="gramEnd"/>
      <w:r w:rsidRPr="00AE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выборе метода исследования автоматизированного оборудования следует учитывать все перечисленные факторы.</w:t>
      </w:r>
    </w:p>
    <w:p w14:paraId="6C380D94" w14:textId="77777777" w:rsidR="00AE6E65" w:rsidRPr="00D856BA" w:rsidRDefault="00AE6E65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FC21B2D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Какова роль баз данных при мониторинге и обслуживании автоматизированного оборудования?</w:t>
      </w:r>
    </w:p>
    <w:p w14:paraId="14997547" w14:textId="504500D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a) </w:t>
      </w:r>
      <w:r w:rsidR="00185DE7" w:rsidRP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Создание </w:t>
      </w:r>
      <w:r w:rsidR="00185DE7" w:rsidRP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отчётности</w:t>
      </w:r>
      <w:r w:rsidR="00185DE7" w:rsidRP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состоянии оборудования и его производительности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E34D5C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Облегчение процессов обслуживания и ремонта.</w:t>
      </w:r>
    </w:p>
    <w:p w14:paraId="2BFAC502" w14:textId="1F66787C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c) </w:t>
      </w:r>
      <w:r w:rsidR="00C2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Уменьшение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сложности обслуживания.</w:t>
      </w:r>
    </w:p>
    <w:p w14:paraId="06340643" w14:textId="705DB0F4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Запись исследовательских статей.</w:t>
      </w:r>
    </w:p>
    <w:p w14:paraId="14E0DEDB" w14:textId="63BACD75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Ответ: </w:t>
      </w:r>
      <w:r w:rsidR="00185D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а, 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</w:t>
      </w:r>
    </w:p>
    <w:p w14:paraId="11D238F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E071E3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информационные технологии влияют на разработку новых методов исследования оборудования?</w:t>
      </w:r>
    </w:p>
    <w:p w14:paraId="657DEB9A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Упрощают процесс разработки.</w:t>
      </w:r>
    </w:p>
    <w:p w14:paraId="2AC4607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Уменьшают необходимость исследования.</w:t>
      </w:r>
    </w:p>
    <w:p w14:paraId="4AB68AA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Не оказывают влияния на разработку методов.</w:t>
      </w:r>
    </w:p>
    <w:p w14:paraId="211128DB" w14:textId="555A7C7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Заменяют ручные методы исследования.</w:t>
      </w:r>
    </w:p>
    <w:p w14:paraId="2A591F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a</w:t>
      </w:r>
    </w:p>
    <w:p w14:paraId="3827637B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20407F" w14:textId="73BE2C31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Какие методы анализа используются для оценки </w:t>
      </w:r>
      <w:r w:rsidR="00F269BB"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надёжности</w:t>
      </w: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автоматизированного оборудования?</w:t>
      </w:r>
    </w:p>
    <w:p w14:paraId="46155D67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</w:t>
      </w:r>
    </w:p>
    <w:p w14:paraId="3CAD079E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анализа, используемые для оценки </w:t>
      </w:r>
      <w:proofErr w:type="spellStart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автоматизированного оборудования, включают:</w:t>
      </w:r>
    </w:p>
    <w:p w14:paraId="550A1203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отказов;</w:t>
      </w:r>
    </w:p>
    <w:p w14:paraId="7E61E037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производительности;</w:t>
      </w:r>
    </w:p>
    <w:p w14:paraId="38014E55" w14:textId="6AAE8934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Анализ стабильности.</w:t>
      </w:r>
    </w:p>
    <w:p w14:paraId="2526F723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Неверные ответы:</w:t>
      </w:r>
    </w:p>
    <w:p w14:paraId="62E3AE8A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Анализ чувствительности — это неверно, так как анализ чувствительности используется для определения вероятности возникновения отказа </w:t>
      </w:r>
      <w:proofErr w:type="spellStart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определенного</w:t>
      </w:r>
      <w:proofErr w:type="spellEnd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 оборудования, а не для оценки его </w:t>
      </w:r>
      <w:proofErr w:type="spellStart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53ABC025" w14:textId="77777777" w:rsidR="00CD6053" w:rsidRPr="00CD6053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Анализ спектра — это неверно, так как анализ спектра используется для определения характеристик сигнала, а не для оценки </w:t>
      </w:r>
      <w:proofErr w:type="spellStart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14:paraId="3AFB8566" w14:textId="7EF72760" w:rsidR="00D856BA" w:rsidRDefault="00CD6053" w:rsidP="00CD60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Анализ корреляции — это неверно, так как анализ корреляции используется для определения связи между двумя переменными, а не для оценки </w:t>
      </w:r>
      <w:proofErr w:type="spellStart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надежности</w:t>
      </w:r>
      <w:proofErr w:type="spellEnd"/>
      <w:r w:rsidRPr="00CD60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оборудования.</w:t>
      </w:r>
    </w:p>
    <w:p w14:paraId="5682A73A" w14:textId="77777777" w:rsidR="00CD6053" w:rsidRPr="00D856BA" w:rsidRDefault="00CD6053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E397311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новые технологии могут быть применены для анализа эффективности производственных процессов?</w:t>
      </w:r>
    </w:p>
    <w:p w14:paraId="5D004B49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a) Звуковые технологии.</w:t>
      </w:r>
    </w:p>
    <w:p w14:paraId="6F550FE0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b) Виртуальная реальность (VR).</w:t>
      </w:r>
    </w:p>
    <w:p w14:paraId="2D4EF4D8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c) Телеграмм-боты.</w:t>
      </w:r>
    </w:p>
    <w:p w14:paraId="17EC6BE9" w14:textId="083A10AF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d) Анализ химического состава воздуха.</w:t>
      </w:r>
    </w:p>
    <w:p w14:paraId="63F491CC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b</w:t>
      </w:r>
    </w:p>
    <w:p w14:paraId="388A3C3E" w14:textId="77777777" w:rsidR="00D856BA" w:rsidRP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35D70A" w14:textId="77777777" w:rsidR="00D856BA" w:rsidRDefault="00D856BA" w:rsidP="00D856B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6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Каким образом базы данных способствуют улучшению процессов принятия решений при выборе и оптимизации автоматизированного оборудования?</w:t>
      </w:r>
    </w:p>
    <w:p w14:paraId="09DE0C9F" w14:textId="77777777" w:rsid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Верный ответ: Базы данных позволяют хранить информацию о характеристиках различных видов оборудования, его особенностях и требованиях к эксплуатации.</w:t>
      </w:r>
    </w:p>
    <w:p w14:paraId="50BF7E89" w14:textId="29C87284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Неверные ответы: </w:t>
      </w:r>
    </w:p>
    <w:p w14:paraId="5D664115" w14:textId="77777777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Увеличение скорости поиска информации;</w:t>
      </w:r>
    </w:p>
    <w:p w14:paraId="36DBB160" w14:textId="77777777" w:rsidR="00C56C24" w:rsidRPr="00C56C24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— Сокращение времени на принятие решения;</w:t>
      </w:r>
    </w:p>
    <w:p w14:paraId="4F0B9A71" w14:textId="25307530" w:rsidR="00F40467" w:rsidRPr="00D856BA" w:rsidRDefault="00C56C24" w:rsidP="00C56C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Повышение эффективности работы персонала.</w:t>
      </w:r>
    </w:p>
    <w:p w14:paraId="749619DC" w14:textId="77777777" w:rsidR="00BF6D81" w:rsidRDefault="00BF6D81" w:rsidP="00951F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AD68E8D" w14:textId="74D297AB" w:rsidR="005E3C8D" w:rsidRDefault="009049FB" w:rsidP="004007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контролируемой компетенции ОПК-12</w:t>
      </w:r>
    </w:p>
    <w:p w14:paraId="42CBA14F" w14:textId="564880CC" w:rsidR="005E3C8D" w:rsidRPr="00CD5EE8" w:rsidRDefault="005E3C8D" w:rsidP="00904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ОПК-12: Способен разрабатывать и оптимизировать алгоритмы и современные цифровые системы автоматизированного проектирования технологических процессов, создавать программы изготовления деталей и узлов различной сложности на станках с числовым программным управлением, проектировать алгоритмы функционирования гибких производственных систем</w:t>
      </w:r>
    </w:p>
    <w:p w14:paraId="68B81658" w14:textId="77777777" w:rsidR="009049FB" w:rsidRDefault="009049FB" w:rsidP="009049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C34CBB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оптимизации алгоритмов применяются при разработке цифровых систем автоматизированного проектирования технологических процессов?</w:t>
      </w:r>
    </w:p>
    <w:p w14:paraId="10790CC5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применения числового программного управления на станках при изготовлении деталей и узлов разной сложности?</w:t>
      </w:r>
    </w:p>
    <w:p w14:paraId="0EEBA5D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функционирования гибких производственных систем позволяют эффективно адаптироваться к изменяющимся требованиям производства?</w:t>
      </w:r>
    </w:p>
    <w:p w14:paraId="01457BB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автоматизированные системы могут снижать ошибки и повышать точность при проектировании технологических процессов?</w:t>
      </w:r>
    </w:p>
    <w:p w14:paraId="61A7590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роли баз данных играют в оптимизации производственных процессов и управлении информацией о деталях и узлах?</w:t>
      </w:r>
    </w:p>
    <w:p w14:paraId="6C0EEA3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Какова роль алгоритмов машинного обучения в разработке алгоритмов функционирования гибких производственных систем?</w:t>
      </w:r>
    </w:p>
    <w:p w14:paraId="133CE7C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цифрового двойника помогают смоделировать и оптимизировать технологические процессы перед их реальной реализацией?</w:t>
      </w:r>
    </w:p>
    <w:p w14:paraId="22955B72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следует учитывать при выборе наилучших алгоритмов числового программного управления для конкретных задач?</w:t>
      </w:r>
    </w:p>
    <w:p w14:paraId="56E1F230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методы обработки больших </w:t>
      </w:r>
      <w:proofErr w:type="spellStart"/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объемов</w:t>
      </w:r>
      <w:proofErr w:type="spellEnd"/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применяются в проектировании и оптимизации производственных процессов?</w:t>
      </w:r>
    </w:p>
    <w:p w14:paraId="35150A1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системы автоматизации влияют на ускорение процесса проектирования и изготовления сложных деталей?</w:t>
      </w:r>
    </w:p>
    <w:p w14:paraId="03319284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лежат в основе разработки алгоритмов оптимизации технологических процессов?</w:t>
      </w:r>
    </w:p>
    <w:p w14:paraId="1FCE8A3A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базы данных способствуют отслеживанию жизненного цикла изделий и компонентов в производственных системах?</w:t>
      </w:r>
    </w:p>
    <w:p w14:paraId="5199965C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интеграции различных автоматизированных систем в производственном процессе?</w:t>
      </w:r>
    </w:p>
    <w:p w14:paraId="0C2A1640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аспекты безопасности следует учитывать при проектировании и функционировании гибких производственных систем?</w:t>
      </w:r>
    </w:p>
    <w:p w14:paraId="45A44C06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данные о производственных процессах могут быть использованы для принятия решений о оптимизации производства?</w:t>
      </w:r>
    </w:p>
    <w:p w14:paraId="4B05538D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методы анализа данных позволяют выявлять узкие места и бутылочные горлышки в производственных процессах?</w:t>
      </w:r>
    </w:p>
    <w:p w14:paraId="26632C1B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автоматизации могут снизить влияние человеческого фактора на качество и результативность производственных операций?</w:t>
      </w:r>
    </w:p>
    <w:p w14:paraId="459FC028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виртуальной и дополненной реальности могут быть применены для обучения персонала работы с новыми производственными системами?</w:t>
      </w:r>
    </w:p>
    <w:p w14:paraId="1C9B88CA" w14:textId="77777777" w:rsidR="004C73A1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успешной реализации гибких производственных систем с использованием современных алгоритмов и цифровых технологий вы можете привести?</w:t>
      </w:r>
    </w:p>
    <w:p w14:paraId="5D9E6C46" w14:textId="15DB6116" w:rsidR="009049FB" w:rsidRPr="000B3C1A" w:rsidRDefault="004C73A1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тренды и инновации в области автоматизации технологических процессов и баз данных можно ожидать в ближайшие годы?</w:t>
      </w:r>
    </w:p>
    <w:p w14:paraId="3ABFC62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этапы включает в себя процесс разработки алгоритмов для автоматизированного проектирования технологических процессов?</w:t>
      </w:r>
    </w:p>
    <w:p w14:paraId="6A21353B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Какие методы оптимизации можно использовать при разработке алгоритмов для автоматизированного проектирования производственных процессов?</w:t>
      </w:r>
    </w:p>
    <w:p w14:paraId="170416B1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помогают сократить время и затраты на разработку новых продуктов?</w:t>
      </w:r>
    </w:p>
    <w:p w14:paraId="12E73A41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могут быть интегрированы с алгоритмами автоматизированного проектирования для оптимизации производственных процессов?</w:t>
      </w:r>
    </w:p>
    <w:p w14:paraId="4BB27AB2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преимущества обеспечивает использование баз данных при разработке алгоритмов для автоматизированного проектирования технологических процессов?</w:t>
      </w:r>
    </w:p>
    <w:p w14:paraId="1919E98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типы данных могут храниться в базах данных, используемых для поддержки алгоритмов автоматизированного проектирования?</w:t>
      </w:r>
    </w:p>
    <w:p w14:paraId="1220212E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информация из баз данных может быть использована для оптимизации выбора материалов и оборудования в процессе автоматизированного проектирования?</w:t>
      </w:r>
    </w:p>
    <w:p w14:paraId="75A5AC56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алгоритмы могут быть применены для автоматической генерации различных вариантов технологических процессов на основе имеющейся базы данных?</w:t>
      </w:r>
    </w:p>
    <w:p w14:paraId="6FD15C25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принципы эффективного управления и обновления баз данных следует учитывать при разработке программ автоматизированного проектирования?</w:t>
      </w:r>
    </w:p>
    <w:p w14:paraId="4DC8EFD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помочь в минимизации рисков и ошибок на стадии производства?</w:t>
      </w:r>
    </w:p>
    <w:p w14:paraId="30A65424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факторы могут повлиять на выбор подходящих алгоритмов и методов автоматизированного проектирования для конкретной задачи?</w:t>
      </w:r>
    </w:p>
    <w:p w14:paraId="77F6A9A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инструменты для визуализации данных и результатов проектирования могут быть интегрированы с алгоритмами автоматизированного проектирования?</w:t>
      </w:r>
    </w:p>
    <w:p w14:paraId="4CD7CEA0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Какие методы обработки и анализа данных могут использоваться для извлечения полезной информации из больших </w:t>
      </w:r>
      <w:proofErr w:type="spellStart"/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объемов</w:t>
      </w:r>
      <w:proofErr w:type="spellEnd"/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данных в базах?</w:t>
      </w:r>
    </w:p>
    <w:p w14:paraId="0E1EB14F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способствовать стандартизации и повышению качества производственных процессов?</w:t>
      </w:r>
    </w:p>
    <w:p w14:paraId="4A84EDBA" w14:textId="77777777" w:rsidR="000B3C1A" w:rsidRPr="000B3C1A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примеры успешной реализации программ автоматизированного проектирования в индустрии вы можете привести?</w:t>
      </w:r>
    </w:p>
    <w:p w14:paraId="508D4348" w14:textId="68A0E417" w:rsidR="004C73A1" w:rsidRDefault="000B3C1A" w:rsidP="000B3C1A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3C1A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технологии и методы могут быть использованы для обеспечения безопасности и защиты данных в базах для автоматизированного проектирования?</w:t>
      </w:r>
    </w:p>
    <w:p w14:paraId="11C45715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Каким образом алгоритмы автоматизированного проектирования могут быть адаптированы для различных отраслей и видов производства?</w:t>
      </w:r>
    </w:p>
    <w:p w14:paraId="344D6E43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вызовы могут возникнуть при интеграции баз данных с алгоритмами автоматизированного проектирования, и как их можно преодолеть?</w:t>
      </w:r>
    </w:p>
    <w:p w14:paraId="198BCB92" w14:textId="77777777" w:rsidR="007706A4" w:rsidRPr="007706A4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практические применения алгоритмов автоматизированного проектирования и баз данных могут быть наиболее полезными для оптимизации производственных процессов?</w:t>
      </w:r>
    </w:p>
    <w:p w14:paraId="45996945" w14:textId="230D619A" w:rsidR="000B3C1A" w:rsidRDefault="007706A4" w:rsidP="007706A4">
      <w:pPr>
        <w:pStyle w:val="a8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706A4">
        <w:rPr>
          <w:rFonts w:ascii="Times New Roman" w:eastAsia="Times New Roman" w:hAnsi="Times New Roman"/>
          <w:bCs/>
          <w:sz w:val="24"/>
          <w:szCs w:val="24"/>
          <w:lang w:eastAsia="ru-RU"/>
        </w:rPr>
        <w:t>Какие перспективы развития алгоритмов и программ автоматизированного проектирования технологических процессов можно ожидать в будущем?</w:t>
      </w:r>
    </w:p>
    <w:p w14:paraId="676E20BB" w14:textId="77777777" w:rsidR="007706A4" w:rsidRDefault="007706A4" w:rsidP="007706A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E35E631" w14:textId="60238F4C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1: Какие методы используются для оптимизации алгоритмов в автоматизации технологических процессов?</w:t>
      </w:r>
    </w:p>
    <w:p w14:paraId="54CCD17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Виртуальная реальность;</w:t>
      </w:r>
    </w:p>
    <w:p w14:paraId="508CE978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б) Искусственный интеллект;</w:t>
      </w:r>
    </w:p>
    <w:p w14:paraId="48E58A9E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Средства массовой информации;</w:t>
      </w:r>
    </w:p>
    <w:p w14:paraId="0C9FF96A" w14:textId="4139C411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Человеческий фактор.</w:t>
      </w:r>
    </w:p>
    <w:p w14:paraId="70300390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б) Искусственный интеллект.</w:t>
      </w:r>
    </w:p>
    <w:p w14:paraId="7D05A405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6E62E65" w14:textId="4E983BC5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2: Какое преимущество предоставляет числовое программное управление на станках при изготовлении деталей?</w:t>
      </w:r>
    </w:p>
    <w:p w14:paraId="030149B4" w14:textId="77777777" w:rsid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Верный ответ: ЧПУ позволяет ускорить процесс изготовления деталей за </w:t>
      </w:r>
      <w:proofErr w:type="spellStart"/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счет</w:t>
      </w:r>
      <w:proofErr w:type="spellEnd"/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автоматизации повторяющихся операций и повышения точности обработки.</w:t>
      </w:r>
    </w:p>
    <w:p w14:paraId="29B4D4C2" w14:textId="7497EA38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1952DEEF" w14:textId="77777777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— Увеличение производительности труда;</w:t>
      </w:r>
    </w:p>
    <w:p w14:paraId="1B3F431B" w14:textId="77777777" w:rsidR="00C56C24" w:rsidRPr="00C56C24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— Уменьшение времени на выполнение операции;</w:t>
      </w:r>
    </w:p>
    <w:p w14:paraId="5EF63E4F" w14:textId="64FE12D6" w:rsidR="00331331" w:rsidRDefault="00C56C24" w:rsidP="00C56C2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56C24">
        <w:rPr>
          <w:rFonts w:ascii="Times New Roman" w:eastAsia="Times New Roman" w:hAnsi="Times New Roman"/>
          <w:bCs/>
          <w:sz w:val="24"/>
          <w:szCs w:val="24"/>
          <w:lang w:eastAsia="ru-RU"/>
        </w:rPr>
        <w:t>— Снижение затрат на производство.</w:t>
      </w:r>
    </w:p>
    <w:p w14:paraId="7B0BC071" w14:textId="77777777" w:rsidR="00C56C24" w:rsidRPr="00331331" w:rsidRDefault="00C56C24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F0A879E" w14:textId="5E972B1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3: Какие алгоритмы функционирования гибких производственных систем позволяют адаптироваться к изменяющимся требованиям производства?</w:t>
      </w:r>
    </w:p>
    <w:p w14:paraId="1201916B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Статические алгоритмы;</w:t>
      </w:r>
    </w:p>
    <w:p w14:paraId="61346141" w14:textId="0A51F243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б) </w:t>
      </w:r>
      <w:r w:rsidR="00A05F49"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Жёсткие</w:t>
      </w: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алгоритмы;</w:t>
      </w:r>
    </w:p>
    <w:p w14:paraId="3183DAF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Постоянные алгоритмы;</w:t>
      </w:r>
    </w:p>
    <w:p w14:paraId="4AA9FC70" w14:textId="713D7AA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Динамичные алгоритмы.</w:t>
      </w:r>
    </w:p>
    <w:p w14:paraId="76464381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г) Динамичные алгоритмы.</w:t>
      </w:r>
    </w:p>
    <w:p w14:paraId="00989E82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2A814C1" w14:textId="1DD0E066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4: Какие данные могут храниться в базах данных для автоматизации проектирования технологических процессов?</w:t>
      </w:r>
    </w:p>
    <w:p w14:paraId="2C9EBBB6" w14:textId="77777777" w:rsid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В базах данных можно хранить информацию о материалах, используемых в процессе производства, а также о других факторах, влияющих на качество продукции.</w:t>
      </w:r>
    </w:p>
    <w:p w14:paraId="376E9BB4" w14:textId="7C00252A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29582C7F" w14:textId="77777777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Все данные об оборудовании;</w:t>
      </w:r>
    </w:p>
    <w:p w14:paraId="36AFD164" w14:textId="77777777" w:rsidR="001D0853" w:rsidRPr="001D0853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Только технические характеристики оборудования;</w:t>
      </w:r>
    </w:p>
    <w:p w14:paraId="3BD50E86" w14:textId="1200A739" w:rsidR="00331331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D0853">
        <w:rPr>
          <w:rFonts w:ascii="Times New Roman" w:eastAsia="Times New Roman" w:hAnsi="Times New Roman"/>
          <w:bCs/>
          <w:sz w:val="24"/>
          <w:szCs w:val="24"/>
          <w:lang w:eastAsia="ru-RU"/>
        </w:rPr>
        <w:t>— Данные только о процессах производства.</w:t>
      </w:r>
    </w:p>
    <w:p w14:paraId="50013F6B" w14:textId="77777777" w:rsidR="001D0853" w:rsidRPr="00331331" w:rsidRDefault="001D0853" w:rsidP="001D085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F9F0449" w14:textId="125EE01F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5: Какие вызовы могут возникнуть при интеграции различных автоматизированных систем в производственный процесс?</w:t>
      </w:r>
    </w:p>
    <w:p w14:paraId="4553F0AA" w14:textId="77777777" w:rsid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Интеграция различных автоматизированных систем может вызвать проблемы с управлением ресурсами, координацией действий между системами и обеспечением безопасности данных.</w:t>
      </w:r>
    </w:p>
    <w:p w14:paraId="495B28F0" w14:textId="7FA057C4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493E49AA" w14:textId="77777777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Проблемы с производительностью системы;</w:t>
      </w:r>
    </w:p>
    <w:p w14:paraId="759CEDB9" w14:textId="77777777" w:rsidR="00951FC7" w:rsidRPr="00951FC7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Неправильное функционирование системы;</w:t>
      </w:r>
    </w:p>
    <w:p w14:paraId="21DCB98B" w14:textId="2058D2C9" w:rsidR="00331331" w:rsidRDefault="00951FC7" w:rsidP="00951F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51FC7">
        <w:rPr>
          <w:rFonts w:ascii="Times New Roman" w:eastAsia="Times New Roman" w:hAnsi="Times New Roman"/>
          <w:bCs/>
          <w:sz w:val="24"/>
          <w:szCs w:val="24"/>
          <w:lang w:eastAsia="ru-RU"/>
        </w:rPr>
        <w:t>— Потеря данных из-за ошибок пользователей.</w:t>
      </w:r>
    </w:p>
    <w:p w14:paraId="44714EED" w14:textId="77777777" w:rsidR="00951FC7" w:rsidRPr="00331331" w:rsidRDefault="00951FC7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734959E" w14:textId="20B082A8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6: Какие технологии машинного обучения могут быть применены при разработке алгоритмов оптимизации технологических процессов?</w:t>
      </w:r>
    </w:p>
    <w:p w14:paraId="7940814E" w14:textId="77777777" w:rsid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Технологии машинного обучения могут использоваться для разработки алгоритмов оптимизации технологических процессов, таких как прогнозирование загрузки оборудования, оптимизация параметров процесса и т.д.</w:t>
      </w:r>
    </w:p>
    <w:p w14:paraId="439833C3" w14:textId="19BCC0E3" w:rsidR="0089439A" w:rsidRP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410685D3" w14:textId="77777777" w:rsidR="0089439A" w:rsidRPr="0089439A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— Алгоритмы без использования технологий машинного обучения;</w:t>
      </w:r>
    </w:p>
    <w:p w14:paraId="540FF71B" w14:textId="3248BC28" w:rsidR="00331331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9439A">
        <w:rPr>
          <w:rFonts w:ascii="Times New Roman" w:eastAsia="Times New Roman" w:hAnsi="Times New Roman"/>
          <w:bCs/>
          <w:sz w:val="24"/>
          <w:szCs w:val="24"/>
          <w:lang w:eastAsia="ru-RU"/>
        </w:rPr>
        <w:t>— Алгоритмы, основанные только на математических методах оптимизации.</w:t>
      </w:r>
    </w:p>
    <w:p w14:paraId="2BC92644" w14:textId="77777777" w:rsidR="0089439A" w:rsidRPr="00331331" w:rsidRDefault="0089439A" w:rsidP="008943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E85DEF" w14:textId="4094C992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7: Какие факторы следует учитывать при выборе алгоритмов числового программного управления для конкретных задач?</w:t>
      </w:r>
    </w:p>
    <w:p w14:paraId="167FCAC0" w14:textId="6FC36267" w:rsid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</w:t>
      </w:r>
      <w:proofErr w:type="gramStart"/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: При</w:t>
      </w:r>
      <w:proofErr w:type="gramEnd"/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выборе алгоритма числового программного управления необходимо учитывать тип задачи,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её</w:t>
      </w: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сложность, ограничения по ресурсам и другие факторы.</w:t>
      </w:r>
    </w:p>
    <w:p w14:paraId="50A17FFA" w14:textId="329D3816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Неверные ответы:</w:t>
      </w:r>
    </w:p>
    <w:p w14:paraId="5EB774C8" w14:textId="77777777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Скорость выполнения операции;</w:t>
      </w:r>
    </w:p>
    <w:p w14:paraId="3F081597" w14:textId="77777777" w:rsidR="00947B41" w:rsidRPr="00947B4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Точность обработки детали;</w:t>
      </w:r>
    </w:p>
    <w:p w14:paraId="49D7FF90" w14:textId="34312224" w:rsidR="0033133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47B41">
        <w:rPr>
          <w:rFonts w:ascii="Times New Roman" w:eastAsia="Times New Roman" w:hAnsi="Times New Roman"/>
          <w:bCs/>
          <w:sz w:val="24"/>
          <w:szCs w:val="24"/>
          <w:lang w:eastAsia="ru-RU"/>
        </w:rPr>
        <w:t>— Стоимость оборудования.</w:t>
      </w:r>
    </w:p>
    <w:p w14:paraId="414B483B" w14:textId="77777777" w:rsidR="00947B41" w:rsidRPr="00331331" w:rsidRDefault="00947B41" w:rsidP="00947B4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3AF0EC4" w14:textId="16486349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8: Какие методы анализа данных могут использоваться для выявления узких мест в производственных процессах?</w:t>
      </w:r>
    </w:p>
    <w:p w14:paraId="3837E442" w14:textId="77777777" w:rsid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Верный ответ: Методы анализа данных могут использоваться для выявления узких мест в производственных процессах, таких как анализ временных рядов, корреляционный анализ и т.д. </w:t>
      </w:r>
    </w:p>
    <w:p w14:paraId="38E9B000" w14:textId="376EFEF6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7811C26B" w14:textId="77777777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Анализ графиков загрузки оборудования;</w:t>
      </w:r>
    </w:p>
    <w:p w14:paraId="5C5C7B94" w14:textId="77777777" w:rsidR="003E08C7" w:rsidRPr="003E08C7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Использование статистических методов для определения количества брака;</w:t>
      </w:r>
    </w:p>
    <w:p w14:paraId="73070560" w14:textId="62FDCE94" w:rsidR="00331331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8C7">
        <w:rPr>
          <w:rFonts w:ascii="Times New Roman" w:eastAsia="Times New Roman" w:hAnsi="Times New Roman"/>
          <w:bCs/>
          <w:sz w:val="24"/>
          <w:szCs w:val="24"/>
          <w:lang w:eastAsia="ru-RU"/>
        </w:rPr>
        <w:t>— Определение оптимального времени запуска нового оборудования.</w:t>
      </w:r>
    </w:p>
    <w:p w14:paraId="7B82B895" w14:textId="77777777" w:rsidR="003E08C7" w:rsidRPr="00331331" w:rsidRDefault="003E08C7" w:rsidP="003E08C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E3C3CC6" w14:textId="2A6AFC3E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9: Какие технологии виртуальной и дополненной реальности могут быть применены для обучения персонала работы с новыми производственными системами?</w:t>
      </w:r>
    </w:p>
    <w:p w14:paraId="27F44316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а) Только виртуальные путешествия;</w:t>
      </w:r>
    </w:p>
    <w:p w14:paraId="60BE5D96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б) Только аудиовизуальные материалы;</w:t>
      </w:r>
    </w:p>
    <w:p w14:paraId="02191EFC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в) Виртуальные тренировки, интерактивные симуляции, навигация в расширенной реальности;</w:t>
      </w:r>
    </w:p>
    <w:p w14:paraId="0BAC6F36" w14:textId="5B50160E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г) Только ознакомительные презентации.</w:t>
      </w:r>
    </w:p>
    <w:p w14:paraId="713331B9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в) Виртуальные тренировки, интерактивные симуляции, навигация в расширенной реальности.</w:t>
      </w:r>
    </w:p>
    <w:p w14:paraId="54076E82" w14:textId="77777777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4991A732" w14:textId="0343CE5A" w:rsidR="00331331" w:rsidRPr="00331331" w:rsidRDefault="00331331" w:rsidP="0033133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31331">
        <w:rPr>
          <w:rFonts w:ascii="Times New Roman" w:eastAsia="Times New Roman" w:hAnsi="Times New Roman"/>
          <w:bCs/>
          <w:sz w:val="24"/>
          <w:szCs w:val="24"/>
          <w:lang w:eastAsia="ru-RU"/>
        </w:rPr>
        <w:t>Вопрос 10: Какие тренды и инновации ожидаются в области автоматизации технологических процессов и баз данных в ближайшие годы?</w:t>
      </w:r>
    </w:p>
    <w:p w14:paraId="7A01563B" w14:textId="77777777" w:rsid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Верный ответ: Тренды и инновации в области автоматизации технологических процессов и баз данных будут связаны с развитием искусственного интеллекта, интернета вещей (</w:t>
      </w:r>
      <w:proofErr w:type="spellStart"/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IoT</w:t>
      </w:r>
      <w:proofErr w:type="spellEnd"/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), больших данных (Big Data) и аналитики данных.</w:t>
      </w:r>
    </w:p>
    <w:p w14:paraId="49899DA6" w14:textId="506CD3AC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Неверные ответы: </w:t>
      </w:r>
    </w:p>
    <w:p w14:paraId="3F71B98E" w14:textId="77777777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Развитие новых материалов и компонентов;</w:t>
      </w:r>
    </w:p>
    <w:p w14:paraId="08E844AC" w14:textId="77777777" w:rsidR="002B5C1A" w:rsidRPr="002B5C1A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Улучшение точности обработки деталей;</w:t>
      </w:r>
    </w:p>
    <w:p w14:paraId="3E7A4D81" w14:textId="519F23EB" w:rsidR="007706A4" w:rsidRPr="007706A4" w:rsidRDefault="002B5C1A" w:rsidP="002B5C1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B5C1A">
        <w:rPr>
          <w:rFonts w:ascii="Times New Roman" w:eastAsia="Times New Roman" w:hAnsi="Times New Roman"/>
          <w:bCs/>
          <w:sz w:val="24"/>
          <w:szCs w:val="24"/>
          <w:lang w:eastAsia="ru-RU"/>
        </w:rPr>
        <w:t>— Разработка более эффективных алгоритмов числового программного управления.</w:t>
      </w:r>
    </w:p>
    <w:sectPr w:rsidR="007706A4" w:rsidRPr="007706A4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BB19" w14:textId="77777777" w:rsidR="009D6A3F" w:rsidRDefault="009D6A3F" w:rsidP="006B3694">
      <w:pPr>
        <w:spacing w:after="0" w:line="240" w:lineRule="auto"/>
      </w:pPr>
      <w:r>
        <w:separator/>
      </w:r>
    </w:p>
  </w:endnote>
  <w:endnote w:type="continuationSeparator" w:id="0">
    <w:p w14:paraId="5848B3AE" w14:textId="77777777" w:rsidR="009D6A3F" w:rsidRDefault="009D6A3F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0B4A" w14:textId="77777777" w:rsidR="009D6A3F" w:rsidRDefault="009D6A3F" w:rsidP="006B3694">
      <w:pPr>
        <w:spacing w:after="0" w:line="240" w:lineRule="auto"/>
      </w:pPr>
      <w:r>
        <w:separator/>
      </w:r>
    </w:p>
  </w:footnote>
  <w:footnote w:type="continuationSeparator" w:id="0">
    <w:p w14:paraId="3B2AAC9F" w14:textId="77777777" w:rsidR="009D6A3F" w:rsidRDefault="009D6A3F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338E"/>
    <w:multiLevelType w:val="hybridMultilevel"/>
    <w:tmpl w:val="8C9A73BC"/>
    <w:lvl w:ilvl="0" w:tplc="FAA67D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6451E"/>
    <w:multiLevelType w:val="hybridMultilevel"/>
    <w:tmpl w:val="3BD24F08"/>
    <w:lvl w:ilvl="0" w:tplc="F3D036A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1162"/>
    <w:multiLevelType w:val="multilevel"/>
    <w:tmpl w:val="0A92F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22075"/>
    <w:multiLevelType w:val="multilevel"/>
    <w:tmpl w:val="CCD4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447D4"/>
    <w:multiLevelType w:val="hybridMultilevel"/>
    <w:tmpl w:val="27A2D5F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067A"/>
    <w:multiLevelType w:val="hybridMultilevel"/>
    <w:tmpl w:val="80F4A37C"/>
    <w:lvl w:ilvl="0" w:tplc="50E4B01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0551B"/>
    <w:multiLevelType w:val="hybridMultilevel"/>
    <w:tmpl w:val="3FDAE688"/>
    <w:lvl w:ilvl="0" w:tplc="FD88FFB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90F5E"/>
    <w:multiLevelType w:val="multilevel"/>
    <w:tmpl w:val="79961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BA7139"/>
    <w:multiLevelType w:val="multilevel"/>
    <w:tmpl w:val="8BBA01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2BCA22D7"/>
    <w:multiLevelType w:val="hybridMultilevel"/>
    <w:tmpl w:val="2710125E"/>
    <w:lvl w:ilvl="0" w:tplc="FA2C0C4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E0FF8"/>
    <w:multiLevelType w:val="hybridMultilevel"/>
    <w:tmpl w:val="4D7E5D72"/>
    <w:lvl w:ilvl="0" w:tplc="C6EA9740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96ED7"/>
    <w:multiLevelType w:val="hybridMultilevel"/>
    <w:tmpl w:val="EC74AFC0"/>
    <w:lvl w:ilvl="0" w:tplc="1FB010D2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B392E"/>
    <w:multiLevelType w:val="hybridMultilevel"/>
    <w:tmpl w:val="0B761B60"/>
    <w:lvl w:ilvl="0" w:tplc="FFFFFFFF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9455C"/>
    <w:multiLevelType w:val="hybridMultilevel"/>
    <w:tmpl w:val="9948FB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2259FB"/>
    <w:multiLevelType w:val="hybridMultilevel"/>
    <w:tmpl w:val="5FF0D44E"/>
    <w:lvl w:ilvl="0" w:tplc="FAA67D04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C2CA9"/>
    <w:multiLevelType w:val="hybridMultilevel"/>
    <w:tmpl w:val="002A9814"/>
    <w:lvl w:ilvl="0" w:tplc="01822006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891F95"/>
    <w:multiLevelType w:val="hybridMultilevel"/>
    <w:tmpl w:val="BFE65900"/>
    <w:lvl w:ilvl="0" w:tplc="CD5E07E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439"/>
    <w:multiLevelType w:val="hybridMultilevel"/>
    <w:tmpl w:val="16D2EA18"/>
    <w:lvl w:ilvl="0" w:tplc="7FB49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0DF2"/>
    <w:multiLevelType w:val="multilevel"/>
    <w:tmpl w:val="6CA2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06B62"/>
    <w:multiLevelType w:val="hybridMultilevel"/>
    <w:tmpl w:val="27A2D5FA"/>
    <w:lvl w:ilvl="0" w:tplc="FFFFFFFF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5470DE"/>
    <w:multiLevelType w:val="hybridMultilevel"/>
    <w:tmpl w:val="99D8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B3DFF"/>
    <w:multiLevelType w:val="hybridMultilevel"/>
    <w:tmpl w:val="9948FB70"/>
    <w:lvl w:ilvl="0" w:tplc="A1A84D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046604">
    <w:abstractNumId w:val="17"/>
  </w:num>
  <w:num w:numId="2" w16cid:durableId="447970513">
    <w:abstractNumId w:val="0"/>
  </w:num>
  <w:num w:numId="3" w16cid:durableId="2097631568">
    <w:abstractNumId w:val="15"/>
  </w:num>
  <w:num w:numId="4" w16cid:durableId="1213611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088346">
    <w:abstractNumId w:val="9"/>
  </w:num>
  <w:num w:numId="6" w16cid:durableId="923227546">
    <w:abstractNumId w:val="11"/>
  </w:num>
  <w:num w:numId="7" w16cid:durableId="1802648114">
    <w:abstractNumId w:val="19"/>
  </w:num>
  <w:num w:numId="8" w16cid:durableId="1502887380">
    <w:abstractNumId w:val="4"/>
  </w:num>
  <w:num w:numId="9" w16cid:durableId="600796634">
    <w:abstractNumId w:val="5"/>
  </w:num>
  <w:num w:numId="10" w16cid:durableId="1380588589">
    <w:abstractNumId w:val="12"/>
  </w:num>
  <w:num w:numId="11" w16cid:durableId="392654028">
    <w:abstractNumId w:val="6"/>
  </w:num>
  <w:num w:numId="12" w16cid:durableId="2061249060">
    <w:abstractNumId w:val="20"/>
  </w:num>
  <w:num w:numId="13" w16cid:durableId="1379941159">
    <w:abstractNumId w:val="16"/>
  </w:num>
  <w:num w:numId="14" w16cid:durableId="858202367">
    <w:abstractNumId w:val="1"/>
  </w:num>
  <w:num w:numId="15" w16cid:durableId="937178016">
    <w:abstractNumId w:val="10"/>
  </w:num>
  <w:num w:numId="16" w16cid:durableId="1664309227">
    <w:abstractNumId w:val="8"/>
  </w:num>
  <w:num w:numId="17" w16cid:durableId="933128842">
    <w:abstractNumId w:val="18"/>
  </w:num>
  <w:num w:numId="18" w16cid:durableId="650790009">
    <w:abstractNumId w:val="2"/>
  </w:num>
  <w:num w:numId="19" w16cid:durableId="1358309971">
    <w:abstractNumId w:val="21"/>
  </w:num>
  <w:num w:numId="20" w16cid:durableId="470486723">
    <w:abstractNumId w:val="13"/>
  </w:num>
  <w:num w:numId="21" w16cid:durableId="2009406538">
    <w:abstractNumId w:val="7"/>
  </w:num>
  <w:num w:numId="22" w16cid:durableId="1254365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503B"/>
    <w:rsid w:val="00020445"/>
    <w:rsid w:val="000245A7"/>
    <w:rsid w:val="00024938"/>
    <w:rsid w:val="000429F7"/>
    <w:rsid w:val="00042B24"/>
    <w:rsid w:val="00056A5E"/>
    <w:rsid w:val="00067DD5"/>
    <w:rsid w:val="00076F57"/>
    <w:rsid w:val="0008014D"/>
    <w:rsid w:val="000850A8"/>
    <w:rsid w:val="000856CB"/>
    <w:rsid w:val="00086F9C"/>
    <w:rsid w:val="00091F1A"/>
    <w:rsid w:val="000B1224"/>
    <w:rsid w:val="000B3C1A"/>
    <w:rsid w:val="000D05A9"/>
    <w:rsid w:val="000D1BA3"/>
    <w:rsid w:val="000E4A53"/>
    <w:rsid w:val="000F27A7"/>
    <w:rsid w:val="001171A3"/>
    <w:rsid w:val="001326F0"/>
    <w:rsid w:val="00146485"/>
    <w:rsid w:val="001608E8"/>
    <w:rsid w:val="00172DD2"/>
    <w:rsid w:val="00185DE7"/>
    <w:rsid w:val="00192088"/>
    <w:rsid w:val="001C218A"/>
    <w:rsid w:val="001D0853"/>
    <w:rsid w:val="001D0867"/>
    <w:rsid w:val="001D5BA3"/>
    <w:rsid w:val="001E5926"/>
    <w:rsid w:val="001F0DF7"/>
    <w:rsid w:val="00200891"/>
    <w:rsid w:val="002022E5"/>
    <w:rsid w:val="00227644"/>
    <w:rsid w:val="00232DBD"/>
    <w:rsid w:val="00242C5A"/>
    <w:rsid w:val="00253419"/>
    <w:rsid w:val="0026128B"/>
    <w:rsid w:val="0029101A"/>
    <w:rsid w:val="0029223F"/>
    <w:rsid w:val="002970FC"/>
    <w:rsid w:val="002B1FE1"/>
    <w:rsid w:val="002B335B"/>
    <w:rsid w:val="002B47BD"/>
    <w:rsid w:val="002B5C1A"/>
    <w:rsid w:val="002C3A5E"/>
    <w:rsid w:val="002C44D7"/>
    <w:rsid w:val="002F1E10"/>
    <w:rsid w:val="002F4928"/>
    <w:rsid w:val="0031271C"/>
    <w:rsid w:val="00331331"/>
    <w:rsid w:val="00333C37"/>
    <w:rsid w:val="00343357"/>
    <w:rsid w:val="00344EA0"/>
    <w:rsid w:val="00351A5F"/>
    <w:rsid w:val="0036054E"/>
    <w:rsid w:val="00366EF7"/>
    <w:rsid w:val="003725D0"/>
    <w:rsid w:val="00380884"/>
    <w:rsid w:val="003879FF"/>
    <w:rsid w:val="00396F9F"/>
    <w:rsid w:val="003A3884"/>
    <w:rsid w:val="003C6B0A"/>
    <w:rsid w:val="003D1D28"/>
    <w:rsid w:val="003E08C7"/>
    <w:rsid w:val="004007D1"/>
    <w:rsid w:val="004170E3"/>
    <w:rsid w:val="00420FEC"/>
    <w:rsid w:val="0045693D"/>
    <w:rsid w:val="00456DAE"/>
    <w:rsid w:val="0049223E"/>
    <w:rsid w:val="00492E1B"/>
    <w:rsid w:val="004A0870"/>
    <w:rsid w:val="004A1D3E"/>
    <w:rsid w:val="004A520B"/>
    <w:rsid w:val="004A7D20"/>
    <w:rsid w:val="004B142F"/>
    <w:rsid w:val="004B1CED"/>
    <w:rsid w:val="004C73A1"/>
    <w:rsid w:val="004D08BF"/>
    <w:rsid w:val="004E5E17"/>
    <w:rsid w:val="00500A21"/>
    <w:rsid w:val="00512C64"/>
    <w:rsid w:val="00517B50"/>
    <w:rsid w:val="005339FD"/>
    <w:rsid w:val="00536976"/>
    <w:rsid w:val="00550506"/>
    <w:rsid w:val="00553AE2"/>
    <w:rsid w:val="005567A9"/>
    <w:rsid w:val="005640DF"/>
    <w:rsid w:val="00564C4B"/>
    <w:rsid w:val="00567EA0"/>
    <w:rsid w:val="00581310"/>
    <w:rsid w:val="00585E40"/>
    <w:rsid w:val="005B0EB4"/>
    <w:rsid w:val="005B1683"/>
    <w:rsid w:val="005B3BF6"/>
    <w:rsid w:val="005B790F"/>
    <w:rsid w:val="005D17E7"/>
    <w:rsid w:val="005D4F9A"/>
    <w:rsid w:val="005E3C8D"/>
    <w:rsid w:val="005F0445"/>
    <w:rsid w:val="006275FF"/>
    <w:rsid w:val="00634F17"/>
    <w:rsid w:val="00652AA3"/>
    <w:rsid w:val="0069066D"/>
    <w:rsid w:val="006A2C94"/>
    <w:rsid w:val="006B09A7"/>
    <w:rsid w:val="006B3694"/>
    <w:rsid w:val="006B5CE0"/>
    <w:rsid w:val="006C224C"/>
    <w:rsid w:val="006C677A"/>
    <w:rsid w:val="006C6991"/>
    <w:rsid w:val="006D2E87"/>
    <w:rsid w:val="006D7B03"/>
    <w:rsid w:val="006E2BF8"/>
    <w:rsid w:val="006E3A05"/>
    <w:rsid w:val="006E3C27"/>
    <w:rsid w:val="006F15B1"/>
    <w:rsid w:val="007062B3"/>
    <w:rsid w:val="00717054"/>
    <w:rsid w:val="0072093F"/>
    <w:rsid w:val="00723F33"/>
    <w:rsid w:val="00732815"/>
    <w:rsid w:val="0074181E"/>
    <w:rsid w:val="00742DA2"/>
    <w:rsid w:val="00765FC7"/>
    <w:rsid w:val="0077032A"/>
    <w:rsid w:val="007706A4"/>
    <w:rsid w:val="00770AD2"/>
    <w:rsid w:val="007745AD"/>
    <w:rsid w:val="0077493F"/>
    <w:rsid w:val="00780A61"/>
    <w:rsid w:val="00785EC9"/>
    <w:rsid w:val="007870FB"/>
    <w:rsid w:val="00787489"/>
    <w:rsid w:val="00787620"/>
    <w:rsid w:val="007901BD"/>
    <w:rsid w:val="00793848"/>
    <w:rsid w:val="00794604"/>
    <w:rsid w:val="007A21ED"/>
    <w:rsid w:val="007A533A"/>
    <w:rsid w:val="007B78C3"/>
    <w:rsid w:val="007C4E80"/>
    <w:rsid w:val="00810D15"/>
    <w:rsid w:val="00811A54"/>
    <w:rsid w:val="00846A60"/>
    <w:rsid w:val="008522F8"/>
    <w:rsid w:val="00852348"/>
    <w:rsid w:val="008827A1"/>
    <w:rsid w:val="008920BC"/>
    <w:rsid w:val="0089439A"/>
    <w:rsid w:val="008A61D3"/>
    <w:rsid w:val="008A68D6"/>
    <w:rsid w:val="008C0AF8"/>
    <w:rsid w:val="008D357B"/>
    <w:rsid w:val="008E187D"/>
    <w:rsid w:val="008F6FE5"/>
    <w:rsid w:val="009049FB"/>
    <w:rsid w:val="00922D6E"/>
    <w:rsid w:val="00927B3A"/>
    <w:rsid w:val="00947B41"/>
    <w:rsid w:val="00951F3C"/>
    <w:rsid w:val="00951FC7"/>
    <w:rsid w:val="00953454"/>
    <w:rsid w:val="009917CB"/>
    <w:rsid w:val="009A34D0"/>
    <w:rsid w:val="009B10E0"/>
    <w:rsid w:val="009C184C"/>
    <w:rsid w:val="009D6A3F"/>
    <w:rsid w:val="00A05F49"/>
    <w:rsid w:val="00A066C8"/>
    <w:rsid w:val="00A55EC6"/>
    <w:rsid w:val="00A807C3"/>
    <w:rsid w:val="00A8780C"/>
    <w:rsid w:val="00A87AD8"/>
    <w:rsid w:val="00AA1A3C"/>
    <w:rsid w:val="00AB4621"/>
    <w:rsid w:val="00AD5F60"/>
    <w:rsid w:val="00AD7BF8"/>
    <w:rsid w:val="00AE67B1"/>
    <w:rsid w:val="00AE6E65"/>
    <w:rsid w:val="00AF4018"/>
    <w:rsid w:val="00B04856"/>
    <w:rsid w:val="00B249F0"/>
    <w:rsid w:val="00B26EE4"/>
    <w:rsid w:val="00B35A4F"/>
    <w:rsid w:val="00B36FDE"/>
    <w:rsid w:val="00B745DA"/>
    <w:rsid w:val="00B87582"/>
    <w:rsid w:val="00B90F61"/>
    <w:rsid w:val="00B942E9"/>
    <w:rsid w:val="00BA0C00"/>
    <w:rsid w:val="00BC3415"/>
    <w:rsid w:val="00BC3EB8"/>
    <w:rsid w:val="00BD00EA"/>
    <w:rsid w:val="00BD2CF6"/>
    <w:rsid w:val="00BD3513"/>
    <w:rsid w:val="00BE0E7D"/>
    <w:rsid w:val="00BE143D"/>
    <w:rsid w:val="00BE7914"/>
    <w:rsid w:val="00BF1C3B"/>
    <w:rsid w:val="00BF6D81"/>
    <w:rsid w:val="00C22B80"/>
    <w:rsid w:val="00C3592F"/>
    <w:rsid w:val="00C56C24"/>
    <w:rsid w:val="00C83D47"/>
    <w:rsid w:val="00C907FB"/>
    <w:rsid w:val="00C92160"/>
    <w:rsid w:val="00CA10A8"/>
    <w:rsid w:val="00CC0357"/>
    <w:rsid w:val="00CC55DD"/>
    <w:rsid w:val="00CD2D05"/>
    <w:rsid w:val="00CD5EE8"/>
    <w:rsid w:val="00CD6053"/>
    <w:rsid w:val="00CD7919"/>
    <w:rsid w:val="00CE343D"/>
    <w:rsid w:val="00CE4C4B"/>
    <w:rsid w:val="00CF544E"/>
    <w:rsid w:val="00CF56E4"/>
    <w:rsid w:val="00D14A39"/>
    <w:rsid w:val="00D15F86"/>
    <w:rsid w:val="00D47830"/>
    <w:rsid w:val="00D5471B"/>
    <w:rsid w:val="00D57ED5"/>
    <w:rsid w:val="00D63175"/>
    <w:rsid w:val="00D648DE"/>
    <w:rsid w:val="00D66126"/>
    <w:rsid w:val="00D667CC"/>
    <w:rsid w:val="00D7288A"/>
    <w:rsid w:val="00D82FFE"/>
    <w:rsid w:val="00D84D5B"/>
    <w:rsid w:val="00D856BA"/>
    <w:rsid w:val="00D85B16"/>
    <w:rsid w:val="00D97CEB"/>
    <w:rsid w:val="00D97E0E"/>
    <w:rsid w:val="00DB100E"/>
    <w:rsid w:val="00DB2F42"/>
    <w:rsid w:val="00DB44FB"/>
    <w:rsid w:val="00DC4903"/>
    <w:rsid w:val="00DC5A0E"/>
    <w:rsid w:val="00DC7298"/>
    <w:rsid w:val="00DE26A9"/>
    <w:rsid w:val="00E047EB"/>
    <w:rsid w:val="00E13308"/>
    <w:rsid w:val="00E17793"/>
    <w:rsid w:val="00E265A3"/>
    <w:rsid w:val="00E35B53"/>
    <w:rsid w:val="00E4037A"/>
    <w:rsid w:val="00E41673"/>
    <w:rsid w:val="00E41B6F"/>
    <w:rsid w:val="00E452B5"/>
    <w:rsid w:val="00E72FC9"/>
    <w:rsid w:val="00E74FBE"/>
    <w:rsid w:val="00E75E86"/>
    <w:rsid w:val="00E87EC7"/>
    <w:rsid w:val="00E90DD0"/>
    <w:rsid w:val="00EA0C57"/>
    <w:rsid w:val="00EB538C"/>
    <w:rsid w:val="00EC19C6"/>
    <w:rsid w:val="00EC788F"/>
    <w:rsid w:val="00ED6C72"/>
    <w:rsid w:val="00EE43E8"/>
    <w:rsid w:val="00EE755D"/>
    <w:rsid w:val="00F269BB"/>
    <w:rsid w:val="00F35C06"/>
    <w:rsid w:val="00F40467"/>
    <w:rsid w:val="00F43ABF"/>
    <w:rsid w:val="00F47C90"/>
    <w:rsid w:val="00F5182F"/>
    <w:rsid w:val="00F565CC"/>
    <w:rsid w:val="00F63C8E"/>
    <w:rsid w:val="00F6406E"/>
    <w:rsid w:val="00F75F72"/>
    <w:rsid w:val="00F87A82"/>
    <w:rsid w:val="00FB3DFD"/>
    <w:rsid w:val="00FE1761"/>
    <w:rsid w:val="00F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styleId="a8">
    <w:name w:val="List Paragraph"/>
    <w:basedOn w:val="a"/>
    <w:uiPriority w:val="34"/>
    <w:qFormat/>
    <w:rsid w:val="00793848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Оглавление_"/>
    <w:basedOn w:val="a0"/>
    <w:link w:val="aa"/>
    <w:locked/>
    <w:rsid w:val="00793848"/>
    <w:rPr>
      <w:sz w:val="18"/>
      <w:szCs w:val="18"/>
      <w:shd w:val="clear" w:color="auto" w:fill="FFFFFF"/>
    </w:rPr>
  </w:style>
  <w:style w:type="paragraph" w:customStyle="1" w:styleId="aa">
    <w:name w:val="Оглавление"/>
    <w:basedOn w:val="a"/>
    <w:link w:val="a9"/>
    <w:rsid w:val="00793848"/>
    <w:pPr>
      <w:widowControl w:val="0"/>
      <w:shd w:val="clear" w:color="auto" w:fill="FFFFFF"/>
      <w:spacing w:after="0" w:line="240" w:lineRule="auto"/>
      <w:ind w:firstLine="18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8047</Words>
  <Characters>45871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161</cp:revision>
  <dcterms:created xsi:type="dcterms:W3CDTF">2022-10-18T12:44:00Z</dcterms:created>
  <dcterms:modified xsi:type="dcterms:W3CDTF">2023-09-25T11:26:00Z</dcterms:modified>
</cp:coreProperties>
</file>